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3B2F4" w14:textId="37322556" w:rsidR="00766585" w:rsidRPr="004B4570" w:rsidRDefault="004B2161" w:rsidP="00D42F7D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4B4570">
        <w:rPr>
          <w:rFonts w:ascii="宋体" w:hAnsi="宋体" w:hint="eastAsia"/>
          <w:b/>
          <w:sz w:val="32"/>
          <w:szCs w:val="21"/>
        </w:rPr>
        <w:t>部编版四年级上册语文第四单元复习</w:t>
      </w:r>
    </w:p>
    <w:p w14:paraId="2925033F" w14:textId="77777777" w:rsidR="00766585" w:rsidRPr="00D42F7D" w:rsidRDefault="00766585" w:rsidP="00D42F7D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D42F7D">
        <w:rPr>
          <w:rFonts w:ascii="宋体" w:hAnsi="宋体" w:hint="eastAsia"/>
          <w:szCs w:val="21"/>
        </w:rPr>
        <w:t>一、基础训练</w:t>
      </w:r>
    </w:p>
    <w:p w14:paraId="0BFA621B" w14:textId="15682CEA" w:rsidR="00766585" w:rsidRPr="00D42F7D" w:rsidRDefault="00766585" w:rsidP="00D42F7D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D42F7D">
        <w:rPr>
          <w:rFonts w:hAnsi="宋体"/>
        </w:rPr>
        <w:t>1．给下列加</w:t>
      </w:r>
      <w:r w:rsidR="00BD0AB8">
        <w:rPr>
          <w:rFonts w:hAnsi="宋体" w:hint="eastAsia"/>
        </w:rPr>
        <w:t>粗</w:t>
      </w:r>
      <w:r w:rsidRPr="00D42F7D">
        <w:rPr>
          <w:rFonts w:hAnsi="宋体"/>
        </w:rPr>
        <w:t>字选择正确的读音，打“√”。</w:t>
      </w:r>
    </w:p>
    <w:p w14:paraId="1F924D99" w14:textId="2CB5F98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BD0AB8">
        <w:rPr>
          <w:rFonts w:hAnsi="宋体"/>
          <w:b/>
          <w:bCs/>
        </w:rPr>
        <w:t>血</w:t>
      </w:r>
      <w:r w:rsidRPr="00D42F7D">
        <w:rPr>
          <w:rFonts w:hAnsi="宋体"/>
        </w:rPr>
        <w:t>液(xuè　xiě)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BD0AB8">
        <w:rPr>
          <w:rFonts w:hAnsi="宋体"/>
          <w:b/>
          <w:bCs/>
        </w:rPr>
        <w:t>少</w:t>
      </w:r>
      <w:r w:rsidRPr="00D42F7D">
        <w:rPr>
          <w:rFonts w:hAnsi="宋体"/>
        </w:rPr>
        <w:t>女(shǎo　shào)</w:t>
      </w:r>
      <w:r w:rsidRPr="00D42F7D">
        <w:rPr>
          <w:rFonts w:hAnsi="宋体" w:hint="eastAsia"/>
        </w:rPr>
        <w:tab/>
      </w:r>
      <w:r w:rsidR="005359AB">
        <w:rPr>
          <w:rFonts w:hAnsi="宋体"/>
        </w:rPr>
        <w:t xml:space="preserve">    </w:t>
      </w:r>
      <w:r w:rsidRPr="00BD0AB8">
        <w:rPr>
          <w:rFonts w:hAnsi="宋体"/>
          <w:b/>
          <w:bCs/>
        </w:rPr>
        <w:t>既</w:t>
      </w:r>
      <w:r w:rsidRPr="00D42F7D">
        <w:rPr>
          <w:rFonts w:hAnsi="宋体"/>
        </w:rPr>
        <w:t>然(jí　jì)</w:t>
      </w:r>
    </w:p>
    <w:p w14:paraId="4AB7AB5E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花</w:t>
      </w:r>
      <w:r w:rsidRPr="00BD0AB8">
        <w:rPr>
          <w:rFonts w:hAnsi="宋体"/>
          <w:b/>
          <w:bCs/>
        </w:rPr>
        <w:t>蕊</w:t>
      </w:r>
      <w:r w:rsidRPr="00D42F7D">
        <w:rPr>
          <w:rFonts w:hAnsi="宋体"/>
        </w:rPr>
        <w:t>(xīn　ruǐ)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/>
        </w:rPr>
        <w:t>投</w:t>
      </w:r>
      <w:r w:rsidRPr="00BD0AB8">
        <w:rPr>
          <w:rFonts w:hAnsi="宋体"/>
          <w:b/>
          <w:bCs/>
        </w:rPr>
        <w:t>奔</w:t>
      </w:r>
      <w:r w:rsidRPr="00D42F7D">
        <w:rPr>
          <w:rFonts w:hAnsi="宋体"/>
        </w:rPr>
        <w:t xml:space="preserve">(bèn　bēn) 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/>
        </w:rPr>
        <w:t>劳</w:t>
      </w:r>
      <w:r w:rsidRPr="00BD0AB8">
        <w:rPr>
          <w:rFonts w:hAnsi="宋体"/>
          <w:b/>
          <w:bCs/>
        </w:rPr>
        <w:t>累</w:t>
      </w:r>
      <w:r w:rsidRPr="00D42F7D">
        <w:rPr>
          <w:rFonts w:hAnsi="宋体"/>
        </w:rPr>
        <w:t>(lèi　lěi)</w:t>
      </w:r>
    </w:p>
    <w:p w14:paraId="72C0F06A" w14:textId="07B6877B" w:rsidR="00766585" w:rsidRPr="00D42F7D" w:rsidRDefault="00766585" w:rsidP="00D42F7D">
      <w:pPr>
        <w:wordWrap w:val="0"/>
        <w:topLinePunct/>
        <w:spacing w:line="360" w:lineRule="auto"/>
        <w:rPr>
          <w:rFonts w:ascii="宋体" w:hAnsi="宋体"/>
          <w:szCs w:val="21"/>
        </w:rPr>
      </w:pPr>
      <w:r w:rsidRPr="00D42F7D">
        <w:rPr>
          <w:rFonts w:ascii="宋体" w:hAnsi="宋体" w:hint="eastAsia"/>
          <w:szCs w:val="21"/>
        </w:rPr>
        <w:t>2</w:t>
      </w:r>
      <w:r w:rsidRPr="00D42F7D">
        <w:rPr>
          <w:rFonts w:ascii="宋体" w:hAnsi="宋体"/>
          <w:szCs w:val="21"/>
        </w:rPr>
        <w:t>.读拼音，写</w:t>
      </w:r>
      <w:r w:rsidRPr="00D42F7D">
        <w:rPr>
          <w:rFonts w:ascii="宋体" w:hAnsi="宋体" w:hint="eastAsia"/>
          <w:szCs w:val="21"/>
        </w:rPr>
        <w:t>字词</w:t>
      </w:r>
      <w:r w:rsidRPr="00D42F7D">
        <w:rPr>
          <w:rFonts w:ascii="宋体" w:hAnsi="宋体"/>
          <w:szCs w:val="21"/>
        </w:rPr>
        <w:t>。</w:t>
      </w:r>
    </w:p>
    <w:p w14:paraId="6ED401EC" w14:textId="77777777" w:rsidR="00766585" w:rsidRPr="00D42F7D" w:rsidRDefault="00766585" w:rsidP="00D42F7D">
      <w:pPr>
        <w:wordWrap w:val="0"/>
        <w:topLinePunct/>
        <w:spacing w:line="360" w:lineRule="auto"/>
        <w:ind w:firstLineChars="300" w:firstLine="630"/>
        <w:rPr>
          <w:rFonts w:ascii="宋体" w:hAnsi="宋体"/>
          <w:szCs w:val="21"/>
        </w:rPr>
      </w:pPr>
      <w:r w:rsidRPr="00D42F7D">
        <w:rPr>
          <w:rFonts w:ascii="宋体" w:hAnsi="宋体"/>
          <w:szCs w:val="21"/>
        </w:rPr>
        <w:t>普罗米修斯看到了人们无火的bēi cǎn(　　　)生活，决心wéi kàng(　　　)规定为人类</w:t>
      </w:r>
      <w:r w:rsidRPr="00D42F7D">
        <w:rPr>
          <w:rFonts w:ascii="宋体" w:hAnsi="宋体" w:hint="eastAsia"/>
          <w:szCs w:val="21"/>
        </w:rPr>
        <w:t>“</w:t>
      </w:r>
      <w:r w:rsidRPr="00D42F7D">
        <w:rPr>
          <w:rFonts w:ascii="宋体" w:hAnsi="宋体"/>
          <w:szCs w:val="21"/>
        </w:rPr>
        <w:t>盗</w:t>
      </w:r>
      <w:r w:rsidRPr="00D42F7D">
        <w:rPr>
          <w:rFonts w:ascii="宋体" w:hAnsi="宋体" w:hint="eastAsia"/>
          <w:szCs w:val="21"/>
        </w:rPr>
        <w:t>”</w:t>
      </w:r>
      <w:r w:rsidRPr="00D42F7D">
        <w:rPr>
          <w:rFonts w:ascii="宋体" w:hAnsi="宋体"/>
          <w:szCs w:val="21"/>
        </w:rPr>
        <w:t>火。结果，他被suǒ(　　　)在了悬崖绝壁上。hěn xīn(　　　)的宙斯派了一只鹫鹰，让它用jiān lì(　　　)的嘴巴啄食他的肝脏，但他毫不屈服，jiān dìng(　　　)地zhī chēng(　　　)着。</w:t>
      </w:r>
    </w:p>
    <w:p w14:paraId="657A1469" w14:textId="0FC8CCF0" w:rsidR="00766585" w:rsidRPr="00D42F7D" w:rsidRDefault="004D2C5F" w:rsidP="00D42F7D">
      <w:pPr>
        <w:wordWrap w:val="0"/>
        <w:topLinePunct/>
        <w:spacing w:line="360" w:lineRule="auto"/>
        <w:rPr>
          <w:rFonts w:ascii="宋体" w:hAnsi="宋体"/>
          <w:szCs w:val="21"/>
        </w:rPr>
      </w:pPr>
      <w:r w:rsidRPr="00D42F7D">
        <w:rPr>
          <w:rFonts w:ascii="宋体" w:hAnsi="宋体" w:hint="eastAsia"/>
          <w:szCs w:val="21"/>
        </w:rPr>
        <w:t>3</w:t>
      </w:r>
      <w:r w:rsidRPr="00D42F7D">
        <w:rPr>
          <w:rFonts w:ascii="宋体" w:hAnsi="宋体"/>
          <w:szCs w:val="21"/>
        </w:rPr>
        <w:t>.</w:t>
      </w:r>
      <w:r w:rsidR="00766585" w:rsidRPr="00D42F7D">
        <w:rPr>
          <w:rFonts w:ascii="宋体" w:hAnsi="宋体" w:hint="eastAsia"/>
          <w:szCs w:val="21"/>
        </w:rPr>
        <w:t>选字填空</w:t>
      </w:r>
      <w:r w:rsidR="00766585" w:rsidRPr="00D42F7D">
        <w:rPr>
          <w:rFonts w:ascii="宋体" w:hAnsi="宋体"/>
          <w:szCs w:val="21"/>
        </w:rPr>
        <w:t>。</w:t>
      </w:r>
    </w:p>
    <w:p w14:paraId="176DF09D" w14:textId="77777777" w:rsidR="00766585" w:rsidRPr="00D42F7D" w:rsidRDefault="00766585" w:rsidP="00D42F7D">
      <w:pPr>
        <w:tabs>
          <w:tab w:val="left" w:pos="4253"/>
          <w:tab w:val="left" w:pos="5820"/>
        </w:tabs>
        <w:wordWrap w:val="0"/>
        <w:topLinePunct/>
        <w:spacing w:line="360" w:lineRule="auto"/>
        <w:ind w:firstLineChars="202" w:firstLine="424"/>
        <w:rPr>
          <w:rFonts w:ascii="宋体" w:hAnsi="宋体"/>
          <w:noProof/>
          <w:szCs w:val="21"/>
        </w:rPr>
      </w:pPr>
      <w:r w:rsidRPr="00D42F7D">
        <w:rPr>
          <w:rFonts w:ascii="宋体" w:hAnsi="宋体" w:hint="eastAsia"/>
          <w:noProof/>
          <w:szCs w:val="21"/>
        </w:rPr>
        <w:t xml:space="preserve">【即 既】　　 (　　)然　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 xml:space="preserve">立(　　)　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>(　　)往不咎</w:t>
      </w:r>
    </w:p>
    <w:p w14:paraId="6FB48329" w14:textId="77777777" w:rsidR="00766585" w:rsidRPr="00D42F7D" w:rsidRDefault="00766585" w:rsidP="00D42F7D">
      <w:pPr>
        <w:tabs>
          <w:tab w:val="left" w:pos="4253"/>
        </w:tabs>
        <w:wordWrap w:val="0"/>
        <w:topLinePunct/>
        <w:spacing w:line="360" w:lineRule="auto"/>
        <w:ind w:firstLineChars="202" w:firstLine="424"/>
        <w:rPr>
          <w:rFonts w:ascii="宋体" w:hAnsi="宋体"/>
          <w:noProof/>
          <w:szCs w:val="21"/>
        </w:rPr>
      </w:pPr>
      <w:r w:rsidRPr="00D42F7D">
        <w:rPr>
          <w:rFonts w:ascii="宋体" w:hAnsi="宋体" w:hint="eastAsia"/>
          <w:noProof/>
          <w:szCs w:val="21"/>
        </w:rPr>
        <w:t xml:space="preserve">【劈 辟 壁】  (　　)开  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 xml:space="preserve">石(　　)  </w:t>
      </w:r>
      <w:r w:rsidRPr="00D42F7D">
        <w:rPr>
          <w:rFonts w:ascii="宋体" w:hAnsi="宋体"/>
          <w:noProof/>
          <w:szCs w:val="21"/>
        </w:rPr>
        <w:tab/>
        <w:t xml:space="preserve">  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>开天(　　)地</w:t>
      </w:r>
    </w:p>
    <w:p w14:paraId="4A742265" w14:textId="256AC697" w:rsidR="00766585" w:rsidRPr="00D42F7D" w:rsidRDefault="00766585" w:rsidP="00D42F7D">
      <w:pPr>
        <w:tabs>
          <w:tab w:val="left" w:pos="4253"/>
        </w:tabs>
        <w:wordWrap w:val="0"/>
        <w:topLinePunct/>
        <w:spacing w:line="360" w:lineRule="auto"/>
        <w:ind w:firstLineChars="202" w:firstLine="424"/>
        <w:rPr>
          <w:rFonts w:ascii="宋体" w:hAnsi="宋体"/>
          <w:noProof/>
          <w:szCs w:val="21"/>
        </w:rPr>
      </w:pPr>
      <w:r w:rsidRPr="00D42F7D">
        <w:rPr>
          <w:rFonts w:ascii="宋体" w:hAnsi="宋体" w:hint="eastAsia"/>
          <w:noProof/>
          <w:szCs w:val="21"/>
        </w:rPr>
        <w:t xml:space="preserve">【竭 渴 褐】  (　　)色  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 xml:space="preserve">口(　　)  </w:t>
      </w:r>
      <w:r w:rsidRPr="00D42F7D">
        <w:rPr>
          <w:rFonts w:ascii="宋体" w:hAnsi="宋体"/>
          <w:noProof/>
          <w:szCs w:val="21"/>
        </w:rPr>
        <w:tab/>
        <w:t xml:space="preserve">  </w:t>
      </w:r>
      <w:r w:rsidRPr="00D42F7D">
        <w:rPr>
          <w:rFonts w:ascii="宋体" w:hAnsi="宋体"/>
          <w:noProof/>
          <w:szCs w:val="21"/>
        </w:rPr>
        <w:tab/>
      </w:r>
      <w:r w:rsidRPr="00D42F7D">
        <w:rPr>
          <w:rFonts w:ascii="宋体" w:hAnsi="宋体" w:hint="eastAsia"/>
          <w:noProof/>
          <w:szCs w:val="21"/>
        </w:rPr>
        <w:t>(　　)尽全力</w:t>
      </w:r>
    </w:p>
    <w:p w14:paraId="645854BC" w14:textId="77777777" w:rsidR="00766585" w:rsidRPr="00D42F7D" w:rsidRDefault="00766585" w:rsidP="00D42F7D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D42F7D">
        <w:rPr>
          <w:rFonts w:hAnsi="宋体"/>
        </w:rPr>
        <w:t>4．补充成语，并和相关的故事、人物连一连。</w:t>
      </w:r>
    </w:p>
    <w:p w14:paraId="2BB78B30" w14:textId="44085C5F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 xml:space="preserve">神(　　)广(　　)　</w:t>
      </w:r>
      <w:r w:rsidRPr="00D42F7D">
        <w:rPr>
          <w:rFonts w:hAnsi="宋体" w:hint="eastAsia"/>
        </w:rPr>
        <w:t xml:space="preserve">     </w:t>
      </w:r>
      <w:r w:rsidRPr="00D42F7D">
        <w:rPr>
          <w:rFonts w:hAnsi="宋体"/>
        </w:rPr>
        <w:t>《西游记》</w:t>
      </w:r>
      <w:r w:rsidR="00D42F7D">
        <w:rPr>
          <w:rFonts w:hAnsi="宋体" w:hint="eastAsia"/>
        </w:rPr>
        <w:t xml:space="preserve"> </w:t>
      </w:r>
      <w:r w:rsidR="00D42F7D">
        <w:rPr>
          <w:rFonts w:hAnsi="宋体"/>
        </w:rPr>
        <w:t xml:space="preserve">        </w:t>
      </w:r>
      <w:r w:rsidR="004B4570">
        <w:rPr>
          <w:rFonts w:hAnsi="宋体"/>
        </w:rPr>
        <w:t xml:space="preserve">  </w:t>
      </w:r>
      <w:r w:rsidRPr="00D42F7D">
        <w:rPr>
          <w:rFonts w:hAnsi="宋体"/>
        </w:rPr>
        <w:t>八仙</w:t>
      </w:r>
    </w:p>
    <w:p w14:paraId="3B637094" w14:textId="03DCADE8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(　　)机(　　)算</w:t>
      </w:r>
      <w:r w:rsidRPr="00D42F7D">
        <w:rPr>
          <w:rFonts w:hAnsi="宋体" w:hint="eastAsia"/>
        </w:rPr>
        <w:t xml:space="preserve">       </w:t>
      </w:r>
      <w:r w:rsidRPr="00D42F7D">
        <w:rPr>
          <w:rFonts w:hAnsi="宋体"/>
        </w:rPr>
        <w:t>《三国演义》</w:t>
      </w:r>
      <w:r w:rsidRPr="00D42F7D">
        <w:rPr>
          <w:rFonts w:hAnsi="宋体" w:hint="eastAsia"/>
        </w:rPr>
        <w:t xml:space="preserve">       </w:t>
      </w:r>
      <w:r w:rsidR="004B4570">
        <w:rPr>
          <w:rFonts w:hAnsi="宋体"/>
        </w:rPr>
        <w:t xml:space="preserve"> </w:t>
      </w:r>
      <w:r w:rsidRPr="00D42F7D">
        <w:rPr>
          <w:rFonts w:hAnsi="宋体" w:hint="eastAsia"/>
        </w:rPr>
        <w:t xml:space="preserve"> </w:t>
      </w:r>
      <w:r w:rsidRPr="00D42F7D">
        <w:rPr>
          <w:rFonts w:hAnsi="宋体"/>
        </w:rPr>
        <w:t>哪吒</w:t>
      </w:r>
    </w:p>
    <w:p w14:paraId="70E2A3D2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(　　)头(　　)臂</w:t>
      </w:r>
      <w:r w:rsidRPr="00D42F7D">
        <w:rPr>
          <w:rFonts w:hAnsi="宋体" w:hint="eastAsia"/>
        </w:rPr>
        <w:t xml:space="preserve">       </w:t>
      </w:r>
      <w:r w:rsidRPr="00D42F7D">
        <w:rPr>
          <w:rFonts w:hAnsi="宋体"/>
        </w:rPr>
        <w:t>《八仙过海》</w:t>
      </w:r>
      <w:r w:rsidRPr="00D42F7D">
        <w:rPr>
          <w:rFonts w:hAnsi="宋体" w:hint="eastAsia"/>
        </w:rPr>
        <w:t xml:space="preserve">        </w:t>
      </w:r>
      <w:r w:rsidRPr="00D42F7D">
        <w:rPr>
          <w:rFonts w:hAnsi="宋体"/>
        </w:rPr>
        <w:t>诸葛亮</w:t>
      </w:r>
    </w:p>
    <w:p w14:paraId="41B3A91F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 xml:space="preserve">各显(　　)(　　)  </w:t>
      </w:r>
      <w:r w:rsidRPr="00D42F7D">
        <w:rPr>
          <w:rFonts w:hAnsi="宋体" w:hint="eastAsia"/>
        </w:rPr>
        <w:t xml:space="preserve">     </w:t>
      </w:r>
      <w:r w:rsidRPr="00D42F7D">
        <w:rPr>
          <w:rFonts w:hAnsi="宋体"/>
        </w:rPr>
        <w:t xml:space="preserve">《哪吒闹海》　</w:t>
      </w:r>
      <w:r w:rsidRPr="00D42F7D">
        <w:rPr>
          <w:rFonts w:hAnsi="宋体" w:hint="eastAsia"/>
        </w:rPr>
        <w:t xml:space="preserve">      </w:t>
      </w:r>
      <w:r w:rsidRPr="00D42F7D">
        <w:rPr>
          <w:rFonts w:hAnsi="宋体"/>
        </w:rPr>
        <w:t>孙悟空</w:t>
      </w:r>
    </w:p>
    <w:p w14:paraId="246BF197" w14:textId="4D35D9CB" w:rsidR="00766585" w:rsidRPr="00D42F7D" w:rsidRDefault="00766585" w:rsidP="00D42F7D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D42F7D">
        <w:rPr>
          <w:rFonts w:hAnsi="宋体"/>
        </w:rPr>
        <w:t>5．写出下列句子中加</w:t>
      </w:r>
      <w:r w:rsidR="00446E7C">
        <w:rPr>
          <w:rFonts w:hAnsi="宋体" w:hint="eastAsia"/>
        </w:rPr>
        <w:t>粗</w:t>
      </w:r>
      <w:r w:rsidRPr="00D42F7D">
        <w:rPr>
          <w:rFonts w:hAnsi="宋体"/>
        </w:rPr>
        <w:t>词语的反义词。</w:t>
      </w:r>
    </w:p>
    <w:p w14:paraId="5C1FF3D6" w14:textId="71469B18" w:rsidR="00766585" w:rsidRPr="00D42F7D" w:rsidRDefault="00766585" w:rsidP="00D42F7D">
      <w:pPr>
        <w:pStyle w:val="a5"/>
        <w:spacing w:line="360" w:lineRule="auto"/>
        <w:ind w:left="426"/>
        <w:rPr>
          <w:rFonts w:hAnsi="宋体"/>
        </w:rPr>
      </w:pPr>
      <w:r w:rsidRPr="00D42F7D">
        <w:rPr>
          <w:rFonts w:hAnsi="宋体"/>
        </w:rPr>
        <w:t>(1)女娲看到这情景，</w:t>
      </w:r>
      <w:r w:rsidRPr="00446E7C">
        <w:rPr>
          <w:rFonts w:hAnsi="宋体"/>
          <w:b/>
          <w:bCs/>
        </w:rPr>
        <w:t>难过</w:t>
      </w:r>
      <w:r w:rsidRPr="00D42F7D">
        <w:rPr>
          <w:rFonts w:hAnsi="宋体"/>
        </w:rPr>
        <w:t>极了。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="00D42F7D">
        <w:rPr>
          <w:rFonts w:hAnsi="宋体"/>
        </w:rPr>
        <w:t xml:space="preserve">  </w:t>
      </w:r>
      <w:r w:rsidRPr="00D42F7D">
        <w:rPr>
          <w:rFonts w:hAnsi="宋体" w:hint="eastAsia"/>
        </w:rPr>
        <w:t xml:space="preserve"> </w:t>
      </w:r>
      <w:r w:rsidRPr="00D42F7D">
        <w:rPr>
          <w:rFonts w:hAnsi="宋体"/>
        </w:rPr>
        <w:t xml:space="preserve">(　　</w:t>
      </w:r>
      <w:r w:rsidR="00D42F7D">
        <w:rPr>
          <w:rFonts w:hAnsi="宋体"/>
        </w:rPr>
        <w:t xml:space="preserve">     </w:t>
      </w:r>
      <w:r w:rsidRPr="00D42F7D">
        <w:rPr>
          <w:rFonts w:hAnsi="宋体"/>
        </w:rPr>
        <w:t>)</w:t>
      </w:r>
    </w:p>
    <w:p w14:paraId="50DA4B9B" w14:textId="1DAE8E96" w:rsidR="00766585" w:rsidRPr="00D42F7D" w:rsidRDefault="00766585" w:rsidP="00D42F7D">
      <w:pPr>
        <w:pStyle w:val="a5"/>
        <w:spacing w:line="360" w:lineRule="auto"/>
        <w:ind w:left="426"/>
        <w:rPr>
          <w:rFonts w:hAnsi="宋体"/>
        </w:rPr>
      </w:pPr>
      <w:r w:rsidRPr="00D42F7D">
        <w:rPr>
          <w:rFonts w:hAnsi="宋体"/>
        </w:rPr>
        <w:t>(2)这样天就再没有了坍塌的</w:t>
      </w:r>
      <w:r w:rsidRPr="00446E7C">
        <w:rPr>
          <w:rFonts w:hAnsi="宋体"/>
          <w:b/>
          <w:bCs/>
        </w:rPr>
        <w:t>危险</w:t>
      </w:r>
      <w:r w:rsidRPr="00D42F7D">
        <w:rPr>
          <w:rFonts w:hAnsi="宋体"/>
        </w:rPr>
        <w:t>。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/>
        </w:rPr>
        <w:t>(</w:t>
      </w:r>
      <w:r w:rsidR="00D42F7D">
        <w:rPr>
          <w:rFonts w:hAnsi="宋体" w:hint="eastAsia"/>
        </w:rPr>
        <w:t xml:space="preserve"> </w:t>
      </w:r>
      <w:r w:rsidR="00D42F7D">
        <w:rPr>
          <w:rFonts w:hAnsi="宋体"/>
        </w:rPr>
        <w:t xml:space="preserve">       </w:t>
      </w:r>
      <w:r w:rsidRPr="00D42F7D">
        <w:rPr>
          <w:rFonts w:hAnsi="宋体"/>
        </w:rPr>
        <w:t>)</w:t>
      </w:r>
    </w:p>
    <w:p w14:paraId="6E876C57" w14:textId="1B20B559" w:rsidR="00766585" w:rsidRPr="00D42F7D" w:rsidRDefault="00766585" w:rsidP="00D42F7D">
      <w:pPr>
        <w:pStyle w:val="a5"/>
        <w:spacing w:line="360" w:lineRule="auto"/>
        <w:ind w:leftChars="202" w:left="424" w:firstLine="1"/>
        <w:jc w:val="left"/>
        <w:rPr>
          <w:rFonts w:hAnsi="宋体"/>
        </w:rPr>
      </w:pPr>
      <w:r w:rsidRPr="00D42F7D">
        <w:rPr>
          <w:rFonts w:hAnsi="宋体"/>
        </w:rPr>
        <w:t>(3)天和地终于成形了，盘古也</w:t>
      </w:r>
      <w:r w:rsidRPr="00446E7C">
        <w:rPr>
          <w:rFonts w:hAnsi="宋体"/>
          <w:b/>
          <w:bCs/>
        </w:rPr>
        <w:t>精疲力竭</w:t>
      </w:r>
      <w:r w:rsidRPr="00D42F7D">
        <w:rPr>
          <w:rFonts w:hAnsi="宋体"/>
        </w:rPr>
        <w:t>，累得倒下了。(　　　　　　)</w:t>
      </w:r>
    </w:p>
    <w:p w14:paraId="27CA8ABD" w14:textId="02DC7132" w:rsidR="00766585" w:rsidRPr="00D42F7D" w:rsidRDefault="00766585" w:rsidP="006175F5">
      <w:pPr>
        <w:pStyle w:val="a5"/>
        <w:spacing w:line="360" w:lineRule="auto"/>
        <w:ind w:left="426"/>
        <w:jc w:val="left"/>
        <w:rPr>
          <w:rFonts w:hAnsi="宋体"/>
        </w:rPr>
      </w:pPr>
      <w:r w:rsidRPr="00D42F7D">
        <w:rPr>
          <w:rFonts w:hAnsi="宋体"/>
        </w:rPr>
        <w:t>(4)狠心的宙斯又派了一只</w:t>
      </w:r>
      <w:r w:rsidRPr="00446E7C">
        <w:rPr>
          <w:rFonts w:hAnsi="宋体"/>
          <w:b/>
          <w:bCs/>
        </w:rPr>
        <w:t>凶恶</w:t>
      </w:r>
      <w:r w:rsidRPr="00D42F7D">
        <w:rPr>
          <w:rFonts w:hAnsi="宋体"/>
        </w:rPr>
        <w:t>的鹫鹰，每天啄食普罗米修斯的肝脏。</w:t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Pr="00D42F7D">
        <w:rPr>
          <w:rFonts w:hAnsi="宋体" w:hint="eastAsia"/>
        </w:rPr>
        <w:tab/>
      </w:r>
      <w:r w:rsidR="00D42F7D">
        <w:rPr>
          <w:rFonts w:hAnsi="宋体"/>
        </w:rPr>
        <w:t xml:space="preserve">           </w:t>
      </w:r>
      <w:r w:rsidR="006175F5">
        <w:rPr>
          <w:rFonts w:hAnsi="宋体"/>
        </w:rPr>
        <w:t xml:space="preserve">                     </w:t>
      </w:r>
      <w:r w:rsidR="00D42F7D">
        <w:rPr>
          <w:rFonts w:hAnsi="宋体"/>
        </w:rPr>
        <w:t xml:space="preserve">  </w:t>
      </w:r>
      <w:r w:rsidRPr="00D42F7D">
        <w:rPr>
          <w:rFonts w:hAnsi="宋体"/>
        </w:rPr>
        <w:t>(　　　　　　)</w:t>
      </w:r>
    </w:p>
    <w:p w14:paraId="20393F71" w14:textId="77777777" w:rsidR="00766585" w:rsidRPr="00D42F7D" w:rsidRDefault="00766585" w:rsidP="00D42F7D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D42F7D">
        <w:rPr>
          <w:rFonts w:hAnsi="宋体"/>
        </w:rPr>
        <w:t>6．按要求完成句子练习。</w:t>
      </w:r>
    </w:p>
    <w:p w14:paraId="4F43902A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(1)盘古这个巍峨的巨人，撑在天和地之间。(改为比喻句)</w:t>
      </w:r>
    </w:p>
    <w:p w14:paraId="6DFE8B59" w14:textId="77777777" w:rsidR="00766585" w:rsidRPr="00D42F7D" w:rsidRDefault="00766585" w:rsidP="00D42F7D">
      <w:pPr>
        <w:pStyle w:val="a5"/>
        <w:spacing w:line="360" w:lineRule="auto"/>
        <w:ind w:leftChars="202" w:left="424" w:firstLine="427"/>
        <w:rPr>
          <w:rFonts w:hAnsi="宋体"/>
        </w:rPr>
      </w:pPr>
      <w:r w:rsidRPr="00D42F7D">
        <w:rPr>
          <w:rFonts w:hAnsi="宋体"/>
        </w:rPr>
        <w:t>________________________________________________</w:t>
      </w:r>
    </w:p>
    <w:p w14:paraId="5934CB58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(2)他的四肢和躯干变成了大地的四极和五方的名山。(缩句)</w:t>
      </w:r>
    </w:p>
    <w:p w14:paraId="5969CC1A" w14:textId="77777777" w:rsidR="00766585" w:rsidRPr="00D42F7D" w:rsidRDefault="00766585" w:rsidP="00D42F7D">
      <w:pPr>
        <w:pStyle w:val="a5"/>
        <w:spacing w:line="360" w:lineRule="auto"/>
        <w:ind w:leftChars="202" w:left="424" w:firstLine="427"/>
        <w:rPr>
          <w:rFonts w:hAnsi="宋体"/>
        </w:rPr>
      </w:pPr>
      <w:r w:rsidRPr="00D42F7D">
        <w:rPr>
          <w:rFonts w:hAnsi="宋体"/>
        </w:rPr>
        <w:lastRenderedPageBreak/>
        <w:t>________________________________________________</w:t>
      </w:r>
    </w:p>
    <w:p w14:paraId="4AC7F92E" w14:textId="77777777" w:rsidR="00766585" w:rsidRPr="00D42F7D" w:rsidRDefault="00766585" w:rsidP="00D42F7D">
      <w:pPr>
        <w:pStyle w:val="a5"/>
        <w:spacing w:line="360" w:lineRule="auto"/>
        <w:ind w:leftChars="202" w:left="850" w:hanging="426"/>
        <w:rPr>
          <w:rFonts w:hAnsi="宋体"/>
        </w:rPr>
      </w:pPr>
      <w:r w:rsidRPr="00D42F7D">
        <w:rPr>
          <w:rFonts w:hAnsi="宋体"/>
        </w:rPr>
        <w:t>(3)普罗米修斯看到人间没有火，人类过着悲惨的日子。普罗米修斯到天上去“盗”取火种。(用关联词语将两句话合成一句话)</w:t>
      </w:r>
    </w:p>
    <w:p w14:paraId="74AF3D96" w14:textId="72AE702F" w:rsidR="00766585" w:rsidRPr="00D42F7D" w:rsidRDefault="00766585" w:rsidP="00D42F7D">
      <w:pPr>
        <w:pStyle w:val="a5"/>
        <w:spacing w:line="360" w:lineRule="auto"/>
        <w:ind w:leftChars="405" w:left="850"/>
        <w:rPr>
          <w:rFonts w:hAnsi="宋体"/>
        </w:rPr>
      </w:pPr>
      <w:r w:rsidRPr="00D42F7D">
        <w:rPr>
          <w:rFonts w:hAnsi="宋体"/>
        </w:rPr>
        <w:t>_______________________________________________________________________</w:t>
      </w:r>
    </w:p>
    <w:p w14:paraId="01DAA892" w14:textId="77777777" w:rsidR="00766585" w:rsidRPr="00D42F7D" w:rsidRDefault="00766585" w:rsidP="00D42F7D">
      <w:pPr>
        <w:pStyle w:val="a5"/>
        <w:spacing w:line="360" w:lineRule="auto"/>
        <w:ind w:leftChars="204" w:left="745" w:hangingChars="151" w:hanging="317"/>
        <w:rPr>
          <w:rFonts w:hAnsi="宋体"/>
        </w:rPr>
      </w:pPr>
      <w:r w:rsidRPr="00D42F7D">
        <w:rPr>
          <w:rFonts w:hAnsi="宋体"/>
        </w:rPr>
        <w:t>(4)普罗米修斯被宙斯锁在高高的悬崖上。(改为“把”字句)</w:t>
      </w:r>
    </w:p>
    <w:p w14:paraId="3C818CEE" w14:textId="77777777" w:rsidR="00766585" w:rsidRPr="00D42F7D" w:rsidRDefault="00766585" w:rsidP="00D42F7D">
      <w:pPr>
        <w:pStyle w:val="a5"/>
        <w:spacing w:line="360" w:lineRule="auto"/>
        <w:ind w:leftChars="202" w:left="424" w:firstLine="427"/>
        <w:rPr>
          <w:rFonts w:hAnsi="宋体"/>
        </w:rPr>
      </w:pPr>
      <w:r w:rsidRPr="00D42F7D">
        <w:rPr>
          <w:rFonts w:hAnsi="宋体"/>
        </w:rPr>
        <w:t>___________________________________________________</w:t>
      </w:r>
    </w:p>
    <w:p w14:paraId="51086087" w14:textId="77777777" w:rsidR="00766585" w:rsidRPr="00D42F7D" w:rsidRDefault="00766585" w:rsidP="00D42F7D">
      <w:pPr>
        <w:pStyle w:val="a5"/>
        <w:spacing w:line="360" w:lineRule="auto"/>
        <w:ind w:leftChars="202" w:left="424" w:firstLine="1"/>
        <w:rPr>
          <w:rFonts w:hAnsi="宋体"/>
        </w:rPr>
      </w:pPr>
      <w:r w:rsidRPr="00D42F7D">
        <w:rPr>
          <w:rFonts w:hAnsi="宋体"/>
        </w:rPr>
        <w:t>(5)火神不敢违抗宙斯的命令。(改为反问句)</w:t>
      </w:r>
    </w:p>
    <w:p w14:paraId="496BF242" w14:textId="77777777" w:rsidR="00766585" w:rsidRPr="00D42F7D" w:rsidRDefault="00766585" w:rsidP="00D42F7D">
      <w:pPr>
        <w:pStyle w:val="a5"/>
        <w:spacing w:line="360" w:lineRule="auto"/>
        <w:ind w:leftChars="202" w:left="424" w:firstLine="427"/>
        <w:rPr>
          <w:rFonts w:hAnsi="宋体"/>
        </w:rPr>
      </w:pPr>
      <w:r w:rsidRPr="00D42F7D">
        <w:rPr>
          <w:rFonts w:hAnsi="宋体"/>
        </w:rPr>
        <w:t>___________________________________________________</w:t>
      </w:r>
    </w:p>
    <w:p w14:paraId="26E54B59" w14:textId="77777777" w:rsidR="00766585" w:rsidRPr="00D42F7D" w:rsidRDefault="00766585" w:rsidP="00D42F7D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二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D42F7D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4588602F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7．我国正在开展的月球探测工程被命名为“嫦娥工程”，你知道这个名称跟哪个神话故事有关吗？这个名称好在哪里？</w:t>
      </w:r>
    </w:p>
    <w:p w14:paraId="1BDED686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ED8984A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66571EE7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374983D2" w14:textId="77777777" w:rsidR="00766585" w:rsidRPr="00D42F7D" w:rsidRDefault="00766585" w:rsidP="00D42F7D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三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D42F7D">
        <w:rPr>
          <w:rFonts w:ascii="宋体" w:hAnsi="宋体"/>
          <w:kern w:val="0"/>
          <w:szCs w:val="21"/>
          <w:lang w:val="x-none" w:eastAsia="x-none"/>
        </w:rPr>
        <w:t>课本</w:t>
      </w:r>
      <w:r w:rsidRPr="00D42F7D">
        <w:rPr>
          <w:rFonts w:ascii="宋体" w:hAnsi="宋体" w:hint="eastAsia"/>
          <w:kern w:val="0"/>
          <w:szCs w:val="21"/>
          <w:lang w:val="x-none"/>
        </w:rPr>
        <w:t>知识</w:t>
      </w:r>
    </w:p>
    <w:p w14:paraId="1A52EB74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8．填写本单元学过的人物的名字。</w:t>
      </w:r>
    </w:p>
    <w:p w14:paraId="7A1F84A6" w14:textId="77777777" w:rsidR="00766585" w:rsidRPr="00D42F7D" w:rsidRDefault="00766585" w:rsidP="00D42F7D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________开辟了天地，并用整个身体创造了美丽的世界；________化作精卫鸟，把树枝和石子投入东海；________炼石补天，无私奉献；__________为了造福人类，甘愿受尽苦难。</w:t>
      </w:r>
    </w:p>
    <w:p w14:paraId="2630C765" w14:textId="77777777" w:rsidR="00766585" w:rsidRPr="00D42F7D" w:rsidRDefault="00766585" w:rsidP="00D42F7D">
      <w:pPr>
        <w:wordWrap w:val="0"/>
        <w:topLinePunct/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9．根据课本内容填空。</w:t>
      </w:r>
    </w:p>
    <w:p w14:paraId="385E4788" w14:textId="77777777" w:rsidR="00766585" w:rsidRPr="00D42F7D" w:rsidRDefault="00766585" w:rsidP="00D42F7D">
      <w:pPr>
        <w:wordWrap w:val="0"/>
        <w:topLinePunct/>
        <w:spacing w:line="360" w:lineRule="auto"/>
        <w:ind w:leftChars="134" w:left="707" w:hanging="426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(1)《精卫填海》这个故事中，精卫填海的方式是：____________________________________。(用原文填空)</w:t>
      </w:r>
    </w:p>
    <w:p w14:paraId="13EAFE15" w14:textId="77777777" w:rsidR="00766585" w:rsidRPr="00D42F7D" w:rsidRDefault="00766585" w:rsidP="00D42F7D">
      <w:pPr>
        <w:wordWrap w:val="0"/>
        <w:topLinePunct/>
        <w:spacing w:line="360" w:lineRule="auto"/>
        <w:ind w:leftChars="202" w:left="424" w:firstLine="144"/>
        <w:jc w:val="lef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我们现在用“精卫填海”来比喻________________________。</w:t>
      </w:r>
    </w:p>
    <w:p w14:paraId="39221EA8" w14:textId="77777777" w:rsidR="00766585" w:rsidRPr="00D42F7D" w:rsidRDefault="00766585" w:rsidP="00D42F7D">
      <w:pPr>
        <w:wordWrap w:val="0"/>
        <w:topLinePunct/>
        <w:spacing w:line="360" w:lineRule="auto"/>
        <w:ind w:leftChars="136" w:left="498" w:hangingChars="101" w:hanging="212"/>
        <w:jc w:val="lef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(2)《嫦娥》一诗中的“嫦娥应悔偷灵药，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_________________  </w:t>
      </w: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___________________________________________________”</w:t>
      </w:r>
    </w:p>
    <w:p w14:paraId="6CFEE141" w14:textId="77777777" w:rsidR="00766585" w:rsidRPr="00D42F7D" w:rsidRDefault="00766585" w:rsidP="00D42F7D">
      <w:pPr>
        <w:spacing w:line="360" w:lineRule="auto"/>
        <w:ind w:leftChars="270" w:left="56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这两句诗与《嫦娥奔月》这个神话故事有关。</w:t>
      </w:r>
    </w:p>
    <w:p w14:paraId="03E19902" w14:textId="77777777" w:rsidR="00766585" w:rsidRPr="00D42F7D" w:rsidRDefault="00766585" w:rsidP="00D42F7D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四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D42F7D">
        <w:rPr>
          <w:rFonts w:ascii="宋体" w:hAnsi="宋体"/>
          <w:kern w:val="0"/>
          <w:szCs w:val="21"/>
          <w:lang w:val="x-none" w:eastAsia="x-none"/>
        </w:rPr>
        <w:t>阅读</w:t>
      </w:r>
      <w:r w:rsidRPr="00D42F7D">
        <w:rPr>
          <w:rFonts w:ascii="宋体" w:hAnsi="宋体" w:hint="eastAsia"/>
          <w:kern w:val="0"/>
          <w:szCs w:val="21"/>
          <w:lang w:val="x-none"/>
        </w:rPr>
        <w:t>理解</w:t>
      </w:r>
    </w:p>
    <w:p w14:paraId="00B7A371" w14:textId="77777777" w:rsidR="00766585" w:rsidRPr="00D42F7D" w:rsidRDefault="00766585" w:rsidP="00D42F7D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(一)</w:t>
      </w:r>
    </w:p>
    <w:p w14:paraId="2005E4FE" w14:textId="77777777" w:rsidR="00766585" w:rsidRPr="00D42F7D" w:rsidRDefault="00766585" w:rsidP="00D42F7D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火神不敢违抗宙斯的命令，只好把普罗米修斯押到高加索山上。普罗米修斯的双手和双脚戴着铁环，被死死地锁在高高的悬崖上。他既不能动弹，也不能睡觉，日夜</w:t>
      </w:r>
      <w:r w:rsidRPr="006175F5">
        <w:rPr>
          <w:rFonts w:ascii="宋体" w:hAnsi="宋体" w:cs="Courier New"/>
          <w:b/>
          <w:bCs/>
          <w:szCs w:val="21"/>
        </w:rPr>
        <w:t>遭</w:t>
      </w:r>
      <w:r w:rsidRPr="00D42F7D">
        <w:rPr>
          <w:rFonts w:ascii="宋体" w:hAnsi="宋体"/>
          <w:kern w:val="0"/>
          <w:szCs w:val="21"/>
          <w:lang w:val="x-none" w:eastAsia="x-none"/>
        </w:rPr>
        <w:t xml:space="preserve">(cáo　</w:t>
      </w:r>
      <w:r w:rsidRPr="00D42F7D">
        <w:rPr>
          <w:rFonts w:ascii="宋体" w:hAnsi="宋体"/>
          <w:kern w:val="0"/>
          <w:szCs w:val="21"/>
          <w:lang w:val="x-none" w:eastAsia="x-none"/>
        </w:rPr>
        <w:lastRenderedPageBreak/>
        <w:t>zāo)受着风吹雨淋的痛苦。尽管如此，普罗米修斯就是不向宙斯屈服。</w:t>
      </w:r>
    </w:p>
    <w:p w14:paraId="1D2EADEE" w14:textId="77777777" w:rsidR="00766585" w:rsidRPr="00D42F7D" w:rsidRDefault="00766585" w:rsidP="00D42F7D">
      <w:pPr>
        <w:spacing w:line="360" w:lineRule="auto"/>
        <w:ind w:firstLineChars="202" w:firstLine="426"/>
        <w:rPr>
          <w:rFonts w:ascii="宋体" w:hAnsi="宋体"/>
          <w:kern w:val="0"/>
          <w:szCs w:val="21"/>
          <w:lang w:val="x-none" w:eastAsia="x-none"/>
        </w:rPr>
      </w:pPr>
      <w:r w:rsidRPr="006175F5">
        <w:rPr>
          <w:rFonts w:ascii="宋体" w:hAnsi="宋体" w:cs="Courier New"/>
          <w:b/>
          <w:bCs/>
          <w:szCs w:val="21"/>
        </w:rPr>
        <w:t>狠</w:t>
      </w:r>
      <w:r w:rsidRPr="00D42F7D">
        <w:rPr>
          <w:rFonts w:ascii="宋体" w:hAnsi="宋体"/>
          <w:kern w:val="0"/>
          <w:szCs w:val="21"/>
          <w:lang w:val="x-none" w:eastAsia="x-none"/>
        </w:rPr>
        <w:t>(hěn　kěn)心的宙斯又派了一只凶恶的鹫鹰，每天站在普罗米修斯的双</w:t>
      </w:r>
      <w:r w:rsidRPr="006175F5">
        <w:rPr>
          <w:rFonts w:ascii="宋体" w:hAnsi="宋体" w:cs="Courier New"/>
          <w:b/>
          <w:bCs/>
          <w:szCs w:val="21"/>
        </w:rPr>
        <w:t>膝</w:t>
      </w:r>
      <w:r w:rsidRPr="00D42F7D">
        <w:rPr>
          <w:rFonts w:ascii="宋体" w:hAnsi="宋体"/>
          <w:kern w:val="0"/>
          <w:szCs w:val="21"/>
          <w:lang w:val="x-none" w:eastAsia="x-none"/>
        </w:rPr>
        <w:t>(qī　xī)上，用它尖利的嘴巴，啄食他的肝</w:t>
      </w:r>
      <w:r w:rsidRPr="006175F5">
        <w:rPr>
          <w:rFonts w:ascii="宋体" w:hAnsi="宋体" w:cs="Courier New"/>
          <w:b/>
          <w:bCs/>
          <w:szCs w:val="21"/>
        </w:rPr>
        <w:t>脏</w:t>
      </w:r>
      <w:r w:rsidRPr="00D42F7D">
        <w:rPr>
          <w:rFonts w:ascii="宋体" w:hAnsi="宋体"/>
          <w:kern w:val="0"/>
          <w:szCs w:val="21"/>
          <w:lang w:val="x-none" w:eastAsia="x-none"/>
        </w:rPr>
        <w:t>(zhàng　zàng)。白天，他的肝脏被吃光了，可是一到晚上，肝脏又重新长了起来。这样，普罗米修斯所承受的痛苦，永远没有了尽头。</w:t>
      </w:r>
    </w:p>
    <w:p w14:paraId="22D357A5" w14:textId="4CE16E49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10．用“\”划去选文中加点字不正确的读音。</w:t>
      </w:r>
    </w:p>
    <w:p w14:paraId="20D61E69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11．写出下列词语的近义词。</w:t>
      </w:r>
    </w:p>
    <w:p w14:paraId="51596C96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违抗——(　　　)　尖利——(　　　)　凶恶——(　　　)</w:t>
      </w:r>
    </w:p>
    <w:p w14:paraId="6EA78ECB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12．用“</w:t>
      </w:r>
      <w:r w:rsidRPr="00D42F7D">
        <w:rPr>
          <w:rFonts w:ascii="宋体" w:hAnsi="宋体" w:hint="eastAsia"/>
          <w:kern w:val="0"/>
          <w:szCs w:val="21"/>
          <w:u w:val="wave"/>
          <w:lang w:val="x-none"/>
        </w:rPr>
        <w:t xml:space="preserve">   </w:t>
      </w:r>
      <w:r w:rsidRPr="00D42F7D">
        <w:rPr>
          <w:rFonts w:ascii="宋体" w:hAnsi="宋体"/>
          <w:kern w:val="0"/>
          <w:szCs w:val="21"/>
          <w:lang w:val="x-none" w:eastAsia="x-none"/>
        </w:rPr>
        <w:t>”把选文中描写普罗米修斯受到的折磨的语句画出来。</w:t>
      </w:r>
    </w:p>
    <w:p w14:paraId="2D1DF13E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13．你敬佩普罗米修斯吗？为什么？</w:t>
      </w:r>
    </w:p>
    <w:p w14:paraId="70BC95C9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0DCB3E0D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9184047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266CF8A" w14:textId="77777777" w:rsidR="00766585" w:rsidRPr="00D42F7D" w:rsidRDefault="00766585" w:rsidP="00D42F7D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(二)鲤鱼告状</w:t>
      </w:r>
    </w:p>
    <w:p w14:paraId="7D34C29C" w14:textId="77777777" w:rsidR="00766585" w:rsidRPr="00D42F7D" w:rsidRDefault="00766585" w:rsidP="00D42F7D">
      <w:pPr>
        <w:spacing w:line="360" w:lineRule="auto"/>
        <w:ind w:left="1" w:firstLine="56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鲤鱼拖住鱼钩，撕撕扭扭地到法庭去告状。它对法官哭诉道：“鱼钩真是把我们鱼类害得好苦呀！它三番五次要谋害我们一家的性命，它作恶多端，罪行累累——我的嘴唇也是被它钩破的，现在，左边还有一块伤疤；我的弟弟已经被它害死了；我的老婆，半个月前，也险些遭了它的毒手。还有，两天前，它在河中央拦路抢劫，我叔叔的尾巴，被它钩掉了几片鱼鳞！”</w:t>
      </w:r>
    </w:p>
    <w:p w14:paraId="6C1AE6EF" w14:textId="77777777" w:rsidR="00766585" w:rsidRPr="00D42F7D" w:rsidRDefault="00766585" w:rsidP="00D42F7D">
      <w:pPr>
        <w:spacing w:line="360" w:lineRule="auto"/>
        <w:ind w:firstLine="56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法官记下鲤鱼全部的状词，才又讯问鱼钩：“被告者鱼钩，你有什么说的？”</w:t>
      </w:r>
    </w:p>
    <w:p w14:paraId="5F1A6039" w14:textId="77777777" w:rsidR="00766585" w:rsidRPr="00D42F7D" w:rsidRDefault="00766585" w:rsidP="00D42F7D">
      <w:pPr>
        <w:spacing w:line="360" w:lineRule="auto"/>
        <w:ind w:left="1" w:firstLine="56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“公正的法官先生！”鱼钩不慌不忙地说道，“鲤鱼说的全部是事实，但是对于它们一家贪吃鱼饵那回事，它为什么却一字不提呀？”</w:t>
      </w:r>
    </w:p>
    <w:p w14:paraId="11EA5F39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14．照样子，写词语。</w:t>
      </w:r>
    </w:p>
    <w:p w14:paraId="6753D27D" w14:textId="77777777" w:rsidR="00766585" w:rsidRPr="00D42F7D" w:rsidRDefault="00766585" w:rsidP="00D42F7D">
      <w:pPr>
        <w:spacing w:line="360" w:lineRule="auto"/>
        <w:ind w:leftChars="202" w:left="424" w:firstLine="1"/>
        <w:jc w:val="lef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撕撕扭扭(AABB式)　　_____________　_____________</w:t>
      </w:r>
    </w:p>
    <w:p w14:paraId="15BEFBE0" w14:textId="77777777" w:rsidR="00766585" w:rsidRPr="00D42F7D" w:rsidRDefault="00766585" w:rsidP="00D42F7D">
      <w:pPr>
        <w:spacing w:line="360" w:lineRule="auto"/>
        <w:ind w:leftChars="202" w:left="424" w:firstLine="1"/>
        <w:jc w:val="lef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三番五次(含数字的四字词语)____________　____________</w:t>
      </w:r>
    </w:p>
    <w:p w14:paraId="5AD17A85" w14:textId="77777777" w:rsidR="00766585" w:rsidRPr="00D42F7D" w:rsidRDefault="00766585" w:rsidP="00D42F7D">
      <w:pPr>
        <w:spacing w:line="360" w:lineRule="auto"/>
        <w:ind w:leftChars="202" w:left="424" w:firstLine="1"/>
        <w:jc w:val="lef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罪行累累(ABCC式)_______________　_______________</w:t>
      </w:r>
    </w:p>
    <w:p w14:paraId="3156185C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15．根据短文内容</w:t>
      </w:r>
      <w:bookmarkStart w:id="0" w:name="_GoBack"/>
      <w:r w:rsidRPr="00D42F7D">
        <w:rPr>
          <w:rFonts w:ascii="宋体" w:hAnsi="宋体"/>
          <w:kern w:val="0"/>
          <w:szCs w:val="21"/>
          <w:lang w:val="x-none" w:eastAsia="x-none"/>
        </w:rPr>
        <w:t>，请你替鲤鱼填写一份“</w:t>
      </w:r>
      <w:bookmarkEnd w:id="0"/>
      <w:r w:rsidRPr="00D42F7D">
        <w:rPr>
          <w:rFonts w:ascii="宋体" w:hAnsi="宋体"/>
          <w:kern w:val="0"/>
          <w:szCs w:val="21"/>
          <w:lang w:val="x-none" w:eastAsia="x-none"/>
        </w:rPr>
        <w:t>诉状”。</w:t>
      </w:r>
    </w:p>
    <w:p w14:paraId="4EF1454E" w14:textId="7F50C4B3" w:rsidR="00766585" w:rsidRPr="00D42F7D" w:rsidRDefault="00766585" w:rsidP="00D42F7D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诉状</w:t>
      </w:r>
    </w:p>
    <w:p w14:paraId="18FCB0E8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原告：________________</w:t>
      </w:r>
    </w:p>
    <w:p w14:paraId="311B7984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被告：________________</w:t>
      </w:r>
    </w:p>
    <w:p w14:paraId="06119081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事实与理由：</w:t>
      </w:r>
    </w:p>
    <w:p w14:paraId="6AE14647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lastRenderedPageBreak/>
        <w:t>①____________________________________________________</w:t>
      </w:r>
    </w:p>
    <w:p w14:paraId="5F521271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②____________________________________________________</w:t>
      </w:r>
    </w:p>
    <w:p w14:paraId="6A9A749B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③____________________________________________________</w:t>
      </w:r>
    </w:p>
    <w:p w14:paraId="42784C4E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④____________________________________________________</w:t>
      </w:r>
    </w:p>
    <w:p w14:paraId="1C1418B1" w14:textId="77777777" w:rsidR="00766585" w:rsidRPr="00D42F7D" w:rsidRDefault="00766585" w:rsidP="00D42F7D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综上事实，被告三番五次要谋害我们一家的性命，它作恶多端，罪行累累。特向法院起诉，请依法判决。</w:t>
      </w:r>
    </w:p>
    <w:p w14:paraId="4A03F54C" w14:textId="77777777" w:rsidR="00766585" w:rsidRPr="00D42F7D" w:rsidRDefault="00766585" w:rsidP="00D42F7D">
      <w:pPr>
        <w:spacing w:line="360" w:lineRule="auto"/>
        <w:ind w:leftChars="1" w:left="319" w:hangingChars="151" w:hanging="317"/>
        <w:jc w:val="righ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具状人：_______________</w:t>
      </w:r>
    </w:p>
    <w:p w14:paraId="14E64AE4" w14:textId="77777777" w:rsidR="00766585" w:rsidRPr="00D42F7D" w:rsidRDefault="00766585" w:rsidP="00D42F7D">
      <w:pPr>
        <w:spacing w:line="360" w:lineRule="auto"/>
        <w:ind w:leftChars="1" w:left="319" w:hangingChars="151" w:hanging="317"/>
        <w:jc w:val="right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×年×月×日</w:t>
      </w:r>
    </w:p>
    <w:p w14:paraId="61D3BDFB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16．如果你是法官，你觉得是鲤鱼有理，还是鱼钩有理？为什么？</w:t>
      </w:r>
    </w:p>
    <w:p w14:paraId="132C2605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1FBB4D82" w14:textId="77777777" w:rsidR="00766585" w:rsidRPr="00D42F7D" w:rsidRDefault="00766585" w:rsidP="00D42F7D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______________________________________________________</w:t>
      </w:r>
    </w:p>
    <w:p w14:paraId="46C11530" w14:textId="77777777" w:rsidR="00766585" w:rsidRPr="00D42F7D" w:rsidRDefault="00766585" w:rsidP="00D42F7D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五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D42F7D">
        <w:rPr>
          <w:rFonts w:ascii="宋体" w:hAnsi="宋体"/>
          <w:kern w:val="0"/>
          <w:szCs w:val="21"/>
          <w:lang w:val="x-none" w:eastAsia="x-none"/>
        </w:rPr>
        <w:t>习作</w:t>
      </w:r>
    </w:p>
    <w:p w14:paraId="7856B1D1" w14:textId="77777777" w:rsidR="00766585" w:rsidRPr="00D42F7D" w:rsidRDefault="00766585" w:rsidP="00D42F7D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17．人类为了表达自己美好的愿望，展开想象的翅膀，编写了一个又一个神奇的故事。请你也动动脑筋编写一个吸引人的神话或童话故事，题目自拟。</w:t>
      </w:r>
    </w:p>
    <w:p w14:paraId="4220A7CB" w14:textId="01200C7F" w:rsidR="00E376A8" w:rsidRPr="00D42F7D" w:rsidRDefault="00E376A8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458C0B8D" w14:textId="2808D57E" w:rsidR="00766585" w:rsidRDefault="00766585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75F3175D" w14:textId="09D44DC3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30B7F8CC" w14:textId="1CD0847A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676F20C" w14:textId="1C3072E7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9B4D8C5" w14:textId="79ECB0AA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8426551" w14:textId="76359C21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1B397AD" w14:textId="61CE7AB9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4946F1DC" w14:textId="41B96FEB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20772E6" w14:textId="72CFA3F0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22D12BD9" w14:textId="4D8BDF66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A063568" w14:textId="2B3B9918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286CFE0B" w14:textId="785ABB0B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4BC68709" w14:textId="1A374FCB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56FCEB52" w14:textId="3FDC9B0E" w:rsidR="00C12391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0D354201" w14:textId="77777777" w:rsidR="00C12391" w:rsidRPr="00D42F7D" w:rsidRDefault="00C12391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331C7336" w14:textId="657CB53B" w:rsidR="00766585" w:rsidRPr="00D42F7D" w:rsidRDefault="00766585" w:rsidP="00D42F7D">
      <w:pPr>
        <w:spacing w:line="360" w:lineRule="auto"/>
        <w:rPr>
          <w:rFonts w:ascii="宋体" w:hAnsi="宋体"/>
          <w:szCs w:val="21"/>
          <w:lang w:val="x-none"/>
        </w:rPr>
      </w:pPr>
    </w:p>
    <w:p w14:paraId="22AC0FDE" w14:textId="7D0E63E5" w:rsidR="00766585" w:rsidRPr="00D42F7D" w:rsidRDefault="004B2161" w:rsidP="00D42F7D">
      <w:pPr>
        <w:wordWrap w:val="0"/>
        <w:topLinePunct/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 w:rsidRPr="004B2161">
        <w:rPr>
          <w:rFonts w:ascii="宋体" w:hAnsi="宋体" w:hint="eastAsia"/>
          <w:szCs w:val="21"/>
        </w:rPr>
        <w:t>部编版四年级上册语文第四单元复习</w:t>
      </w:r>
      <w:r>
        <w:rPr>
          <w:rFonts w:ascii="宋体" w:hAnsi="宋体" w:hint="eastAsia"/>
          <w:szCs w:val="21"/>
        </w:rPr>
        <w:t>参考答案</w:t>
      </w:r>
    </w:p>
    <w:p w14:paraId="3DE96B59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一、1.xuè,　shào,　jì,　ruǐ,　bèn,　lèi,</w:t>
      </w:r>
    </w:p>
    <w:p w14:paraId="3EC81BE9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eastAsia="x-none"/>
        </w:rPr>
      </w:pP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</w:t>
      </w:r>
      <w:r w:rsidRPr="00D42F7D">
        <w:rPr>
          <w:rFonts w:ascii="宋体" w:hAnsi="宋体"/>
          <w:kern w:val="0"/>
          <w:szCs w:val="21"/>
          <w:lang w:val="x-none" w:eastAsia="x-none"/>
        </w:rPr>
        <w:t>√</w:t>
      </w:r>
    </w:p>
    <w:p w14:paraId="58525C77" w14:textId="270B31FE" w:rsidR="004D2C5F" w:rsidRPr="00D42F7D" w:rsidRDefault="00E659D1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>
        <w:rPr>
          <w:rFonts w:ascii="宋体" w:hAnsi="宋体" w:hint="eastAsia"/>
          <w:kern w:val="0"/>
          <w:szCs w:val="21"/>
          <w:lang w:val="x-none"/>
        </w:rPr>
        <w:t>2．</w:t>
      </w:r>
      <w:r w:rsidR="004D2C5F" w:rsidRPr="00D42F7D">
        <w:rPr>
          <w:rFonts w:ascii="宋体" w:hAnsi="宋体" w:hint="eastAsia"/>
          <w:kern w:val="0"/>
          <w:szCs w:val="21"/>
          <w:lang w:val="x-none" w:eastAsia="x-none"/>
        </w:rPr>
        <w:t>悲惨　违抗　锁　狠心　尖利　坚定　支撑</w:t>
      </w:r>
    </w:p>
    <w:p w14:paraId="6AB236DE" w14:textId="33855023" w:rsidR="004D2C5F" w:rsidRPr="00D42F7D" w:rsidRDefault="00E659D1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>
        <w:rPr>
          <w:rFonts w:ascii="宋体" w:hAnsi="宋体" w:hint="eastAsia"/>
          <w:kern w:val="0"/>
          <w:szCs w:val="21"/>
          <w:lang w:val="x-none"/>
        </w:rPr>
        <w:t>3．</w:t>
      </w:r>
      <w:r w:rsidR="004D2C5F" w:rsidRPr="00D42F7D">
        <w:rPr>
          <w:rFonts w:ascii="宋体" w:hAnsi="宋体" w:hint="eastAsia"/>
          <w:kern w:val="0"/>
          <w:szCs w:val="21"/>
          <w:lang w:val="x-none" w:eastAsia="x-none"/>
        </w:rPr>
        <w:t>既　即　既　　劈　壁　辟</w:t>
      </w:r>
    </w:p>
    <w:p w14:paraId="003C0E2F" w14:textId="77777777" w:rsidR="004D2C5F" w:rsidRPr="00D42F7D" w:rsidRDefault="004D2C5F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 w:hint="eastAsia"/>
          <w:kern w:val="0"/>
          <w:szCs w:val="21"/>
          <w:lang w:val="x-none" w:eastAsia="x-none"/>
        </w:rPr>
        <w:t>褐　渴　竭</w:t>
      </w:r>
    </w:p>
    <w:p w14:paraId="07C7F731" w14:textId="77777777" w:rsidR="00DA4D7B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4.神(通)广(大)《西游记》</w:t>
      </w:r>
      <w:r w:rsidR="00DA4D7B" w:rsidRPr="00D42F7D">
        <w:rPr>
          <w:rFonts w:ascii="宋体" w:hAnsi="宋体"/>
          <w:kern w:val="0"/>
          <w:szCs w:val="21"/>
          <w:lang w:val="x-none" w:eastAsia="x-none"/>
        </w:rPr>
        <w:t>孙悟空</w:t>
      </w:r>
      <w:r w:rsidRPr="00D42F7D">
        <w:rPr>
          <w:rFonts w:ascii="宋体" w:hAnsi="宋体"/>
          <w:kern w:val="0"/>
          <w:szCs w:val="21"/>
          <w:lang w:val="x-none" w:eastAsia="x-none"/>
        </w:rPr>
        <w:t xml:space="preserve">　　　</w:t>
      </w:r>
      <w:r w:rsidR="00550092">
        <w:rPr>
          <w:rFonts w:ascii="宋体" w:hAnsi="宋体" w:hint="eastAsia"/>
          <w:kern w:val="0"/>
          <w:szCs w:val="21"/>
          <w:lang w:val="x-none"/>
        </w:rPr>
        <w:t xml:space="preserve"> </w:t>
      </w:r>
      <w:r w:rsidR="00550092">
        <w:rPr>
          <w:rFonts w:ascii="宋体" w:hAnsi="宋体"/>
          <w:kern w:val="0"/>
          <w:szCs w:val="21"/>
          <w:lang w:val="x-none"/>
        </w:rPr>
        <w:t xml:space="preserve"> </w:t>
      </w:r>
    </w:p>
    <w:p w14:paraId="3770D505" w14:textId="62AD4BA8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(神)机(妙)算《三国演义</w:t>
      </w:r>
      <w:r w:rsidR="00DA4D7B" w:rsidRPr="00D42F7D">
        <w:rPr>
          <w:rFonts w:ascii="宋体" w:hAnsi="宋体"/>
          <w:kern w:val="0"/>
          <w:szCs w:val="21"/>
          <w:lang w:val="x-none" w:eastAsia="x-none"/>
        </w:rPr>
        <w:t>诸葛亮</w:t>
      </w:r>
      <w:r w:rsidRPr="00D42F7D">
        <w:rPr>
          <w:rFonts w:ascii="宋体" w:hAnsi="宋体"/>
          <w:kern w:val="0"/>
          <w:szCs w:val="21"/>
          <w:lang w:val="x-none" w:eastAsia="x-none"/>
        </w:rPr>
        <w:t>》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 </w:t>
      </w:r>
    </w:p>
    <w:p w14:paraId="7EA8E898" w14:textId="2E8279B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(三)头(六)臂</w:t>
      </w:r>
      <w:r w:rsidR="00DA4D7B" w:rsidRPr="00D42F7D">
        <w:rPr>
          <w:rFonts w:ascii="宋体" w:hAnsi="宋体"/>
          <w:kern w:val="0"/>
          <w:szCs w:val="21"/>
          <w:lang w:val="x-none" w:eastAsia="x-none"/>
        </w:rPr>
        <w:t>《哪吒闹海》哪吒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  </w:t>
      </w:r>
      <w:r w:rsidR="00550092">
        <w:rPr>
          <w:rFonts w:ascii="宋体" w:hAnsi="宋体"/>
          <w:kern w:val="0"/>
          <w:szCs w:val="21"/>
          <w:lang w:val="x-none" w:eastAsia="x-none"/>
        </w:rPr>
        <w:t xml:space="preserve">  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    </w:t>
      </w:r>
    </w:p>
    <w:p w14:paraId="5A635F81" w14:textId="77777777" w:rsidR="00DA4D7B" w:rsidRPr="00D42F7D" w:rsidRDefault="00766585" w:rsidP="00DA4D7B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各显(神)(通)</w:t>
      </w:r>
      <w:r w:rsidR="00DA4D7B" w:rsidRPr="00DA4D7B">
        <w:rPr>
          <w:rFonts w:ascii="宋体" w:hAnsi="宋体"/>
          <w:kern w:val="0"/>
          <w:szCs w:val="21"/>
          <w:lang w:val="x-none" w:eastAsia="x-none"/>
        </w:rPr>
        <w:t xml:space="preserve"> </w:t>
      </w:r>
      <w:r w:rsidR="00DA4D7B" w:rsidRPr="00D42F7D">
        <w:rPr>
          <w:rFonts w:ascii="宋体" w:hAnsi="宋体"/>
          <w:kern w:val="0"/>
          <w:szCs w:val="21"/>
          <w:lang w:val="x-none" w:eastAsia="x-none"/>
        </w:rPr>
        <w:t>《八仙过海》八仙</w:t>
      </w:r>
    </w:p>
    <w:p w14:paraId="049DB336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5．(1)高兴　(2)安全</w:t>
      </w:r>
    </w:p>
    <w:p w14:paraId="30F0BFE3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(3)精力充沛　(4)善良</w:t>
      </w:r>
    </w:p>
    <w:p w14:paraId="1EFE33D2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6．(1)示例：盘古这个巍峨的巨人就像一根柱子，撑在天和地之间。</w:t>
      </w:r>
    </w:p>
    <w:p w14:paraId="1916B64A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(2)四肢和躯干变成了四极和名山。</w:t>
      </w:r>
    </w:p>
    <w:p w14:paraId="175BF4CD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(3)普罗米修斯因为看到人间没有火，人类过着悲惨的日子，所以到天上去“盗”取火种。</w:t>
      </w:r>
    </w:p>
    <w:p w14:paraId="3DCB0DA0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(4)宙斯把普罗米修斯锁在高高的悬崖上。</w:t>
      </w:r>
    </w:p>
    <w:p w14:paraId="31D692F6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(5)火神怎么敢违抗宙斯的命令呢？</w:t>
      </w:r>
    </w:p>
    <w:p w14:paraId="0FD0A70F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二、7.《嫦娥奔月》。这个名称既吸引人，又便于大家记住，而且还充满了神秘色彩。</w:t>
      </w:r>
    </w:p>
    <w:p w14:paraId="52A5AD0F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三、8.盘古　女娃　女娲　普罗米修斯</w:t>
      </w:r>
    </w:p>
    <w:p w14:paraId="38ED04A5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9．(1)常衔西山之木石，以堙于东海　不畏艰难，努力奋斗</w:t>
      </w:r>
    </w:p>
    <w:p w14:paraId="77D812DE" w14:textId="30310F14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(2)碧海青天夜夜心</w:t>
      </w:r>
    </w:p>
    <w:p w14:paraId="3758C230" w14:textId="60E15C5B" w:rsidR="00766585" w:rsidRPr="00D42F7D" w:rsidRDefault="006C3EC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0CE91" wp14:editId="06B5E80F">
                <wp:simplePos x="0" y="0"/>
                <wp:positionH relativeFrom="column">
                  <wp:posOffset>1022349</wp:posOffset>
                </wp:positionH>
                <wp:positionV relativeFrom="paragraph">
                  <wp:posOffset>66040</wp:posOffset>
                </wp:positionV>
                <wp:extent cx="104775" cy="248285"/>
                <wp:effectExtent l="0" t="0" r="28575" b="3746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248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8BC2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80.5pt;margin-top:5.2pt;width:8.25pt;height:1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"/>
            </w:pict>
          </mc:Fallback>
        </mc:AlternateContent>
      </w:r>
      <w:r w:rsidRPr="00D42F7D">
        <w:rPr>
          <w:rFonts w:ascii="宋体" w:hAnsi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C1748F" wp14:editId="1F15A961">
                <wp:simplePos x="0" y="0"/>
                <wp:positionH relativeFrom="column">
                  <wp:posOffset>2082800</wp:posOffset>
                </wp:positionH>
                <wp:positionV relativeFrom="paragraph">
                  <wp:posOffset>40640</wp:posOffset>
                </wp:positionV>
                <wp:extent cx="139700" cy="264160"/>
                <wp:effectExtent l="0" t="0" r="31750" b="2159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26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DCF033" id="直接箭头连接符 2" o:spid="_x0000_s1026" type="#_x0000_t32" style="position:absolute;left:0;text-align:left;margin-left:164pt;margin-top:3.2pt;width:11pt;height:2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"/>
            </w:pict>
          </mc:Fallback>
        </mc:AlternateContent>
      </w:r>
      <w:r w:rsidRPr="00D42F7D">
        <w:rPr>
          <w:rFonts w:ascii="宋体" w:hAnsi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A14A4C" wp14:editId="3B34D8BF">
                <wp:simplePos x="0" y="0"/>
                <wp:positionH relativeFrom="column">
                  <wp:posOffset>1720849</wp:posOffset>
                </wp:positionH>
                <wp:positionV relativeFrom="paragraph">
                  <wp:posOffset>59690</wp:posOffset>
                </wp:positionV>
                <wp:extent cx="117475" cy="254635"/>
                <wp:effectExtent l="0" t="0" r="34925" b="3111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75" cy="254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BB1A48" id="直接箭头连接符 1" o:spid="_x0000_s1026" type="#_x0000_t32" style="position:absolute;left:0;text-align:left;margin-left:135.5pt;margin-top:4.7pt;width:9.2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"/>
            </w:pict>
          </mc:Fallback>
        </mc:AlternateContent>
      </w:r>
      <w:r w:rsidR="00E56CB7" w:rsidRPr="00D42F7D">
        <w:rPr>
          <w:rFonts w:ascii="宋体" w:hAnsi="宋体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77ADA" wp14:editId="694B84A2">
                <wp:simplePos x="0" y="0"/>
                <wp:positionH relativeFrom="column">
                  <wp:posOffset>1365250</wp:posOffset>
                </wp:positionH>
                <wp:positionV relativeFrom="paragraph">
                  <wp:posOffset>10160</wp:posOffset>
                </wp:positionV>
                <wp:extent cx="123825" cy="285750"/>
                <wp:effectExtent l="9525" t="10160" r="9525" b="889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59CA29" id="直接箭头连接符 4" o:spid="_x0000_s1026" type="#_x0000_t32" style="position:absolute;left:0;text-align:left;margin-left:107.5pt;margin-top:.8pt;width:9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"/>
            </w:pict>
          </mc:Fallback>
        </mc:AlternateConten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t>四、(一)10.</w: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instrText>eq \a\vs4\al(cáo)</w:instrTex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t xml:space="preserve">　</w: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instrText>eq \a\vs4\al(kěn)</w:instrTex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t xml:space="preserve">　</w: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instrText>eq \a\vs4\al(qī)</w:instrTex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t xml:space="preserve">　</w: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instrText>eq \a\vs4\al(zhàng)</w:instrText>
      </w:r>
      <w:r w:rsidR="00766585" w:rsidRPr="00D42F7D">
        <w:rPr>
          <w:rFonts w:ascii="宋体" w:hAnsi="宋体"/>
          <w:kern w:val="0"/>
          <w:szCs w:val="21"/>
          <w:lang w:val="x-none" w:eastAsia="x-none"/>
        </w:rPr>
        <w:fldChar w:fldCharType="end"/>
      </w:r>
    </w:p>
    <w:p w14:paraId="631E88DF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11．违背　尖锐　凶狠</w:t>
      </w:r>
    </w:p>
    <w:p w14:paraId="2575C042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12．</w:t>
      </w:r>
      <w:r w:rsidRPr="00D42F7D">
        <w:rPr>
          <w:rFonts w:ascii="宋体" w:hAnsi="宋体"/>
          <w:kern w:val="0"/>
          <w:szCs w:val="21"/>
          <w:u w:val="wave"/>
          <w:lang w:val="x-none" w:eastAsia="x-none"/>
        </w:rPr>
        <w:t>普罗米修斯的双手和双脚戴着铁环，被死死地锁在高高的悬崖上。他既不能动弹，也不能睡觉，日夜遭受着风吹雨淋的痛苦。</w:t>
      </w:r>
    </w:p>
    <w:p w14:paraId="315D775F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u w:val="wave"/>
          <w:lang w:val="x-none" w:eastAsia="x-none"/>
        </w:rPr>
        <w:t>狠心的宙斯又派了一只凶恶的鹫鹰，每天站在普罗米修斯的双膝上，用它尖利的嘴巴，啄食他的肝脏。白天，他的肝脏被吃光了，可是一到晚上，肝脏又重新长了起来。这样，普罗米修斯所承受的痛苦，永远没有了尽头。</w:t>
      </w:r>
    </w:p>
    <w:p w14:paraId="69B957B8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lastRenderedPageBreak/>
        <w:t>13．示例：我很敬佩普罗米修斯。因为他为了造福人类受尽了苦难，却始终不肯屈服。</w:t>
      </w:r>
    </w:p>
    <w:p w14:paraId="06671061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(二)14.示例：平平安安　红红火火　千丝万缕　三心二意　生机勃勃　气势汹汹</w:t>
      </w:r>
    </w:p>
    <w:p w14:paraId="3AEC073F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15．鲤鱼　鱼钩</w:t>
      </w:r>
    </w:p>
    <w:p w14:paraId="0BDEC399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①钩破鲤鱼的嘴唇。</w:t>
      </w:r>
    </w:p>
    <w:p w14:paraId="7C027189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②害死鲤鱼的弟弟。</w:t>
      </w:r>
    </w:p>
    <w:p w14:paraId="04CA9460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 xml:space="preserve">③鲤鱼的老婆险遭毒手。　</w:t>
      </w:r>
    </w:p>
    <w:p w14:paraId="6AAAE73C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④鲤鱼的叔叔的尾巴被鱼钩钩掉了几片鱼鳞。</w:t>
      </w:r>
      <w:r w:rsidRPr="00D42F7D">
        <w:rPr>
          <w:rFonts w:ascii="宋体" w:hAnsi="宋体" w:hint="eastAsia"/>
          <w:kern w:val="0"/>
          <w:szCs w:val="21"/>
          <w:lang w:val="x-none" w:eastAsia="x-none"/>
        </w:rPr>
        <w:t xml:space="preserve"> </w:t>
      </w:r>
      <w:r w:rsidRPr="00D42F7D">
        <w:rPr>
          <w:rFonts w:ascii="宋体" w:hAnsi="宋体"/>
          <w:kern w:val="0"/>
          <w:szCs w:val="21"/>
          <w:lang w:val="x-none" w:eastAsia="x-none"/>
        </w:rPr>
        <w:t>鲤鱼</w:t>
      </w:r>
    </w:p>
    <w:p w14:paraId="3975EA20" w14:textId="77777777" w:rsidR="00766585" w:rsidRPr="00D42F7D" w:rsidRDefault="00766585" w:rsidP="00D42F7D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D42F7D">
        <w:rPr>
          <w:rFonts w:ascii="宋体" w:hAnsi="宋体"/>
          <w:kern w:val="0"/>
          <w:szCs w:val="21"/>
          <w:lang w:val="x-none" w:eastAsia="x-none"/>
        </w:rPr>
        <w:t>16．示例：如果我是法官，我觉得鲤鱼有理。因为鱼钩用鱼饵去引诱鲤鱼而且手段非常残忍，导致鲤鱼家族损失惨重。</w:t>
      </w:r>
    </w:p>
    <w:p w14:paraId="7BA394BB" w14:textId="77777777" w:rsidR="00766585" w:rsidRPr="00D42F7D" w:rsidRDefault="00766585" w:rsidP="00D42F7D">
      <w:pPr>
        <w:topLinePunct/>
        <w:spacing w:line="360" w:lineRule="auto"/>
        <w:ind w:firstLineChars="200" w:firstLine="420"/>
        <w:rPr>
          <w:rFonts w:ascii="宋体" w:hAnsi="宋体"/>
          <w:szCs w:val="21"/>
        </w:rPr>
      </w:pPr>
      <w:r w:rsidRPr="00D42F7D">
        <w:rPr>
          <w:rFonts w:ascii="宋体" w:hAnsi="宋体"/>
          <w:szCs w:val="21"/>
        </w:rPr>
        <w:t>五、17.思路点拨：故事的内容没有限制，只是要求是神话或童话故事。我们可以把动物或植物人格化，让它们和我们一起做一些有意义的事情。　例文略。</w:t>
      </w:r>
    </w:p>
    <w:p w14:paraId="7C4197BC" w14:textId="77777777" w:rsidR="00766585" w:rsidRPr="00D42F7D" w:rsidRDefault="00766585" w:rsidP="00D42F7D">
      <w:pPr>
        <w:spacing w:line="360" w:lineRule="auto"/>
        <w:rPr>
          <w:rFonts w:ascii="宋体" w:hAnsi="宋体"/>
          <w:szCs w:val="21"/>
          <w:lang w:val="x-none"/>
        </w:rPr>
      </w:pPr>
    </w:p>
    <w:sectPr w:rsidR="00766585" w:rsidRPr="00D42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BC192" w14:textId="77777777" w:rsidR="0022249A" w:rsidRDefault="0022249A" w:rsidP="00766585">
      <w:r>
        <w:separator/>
      </w:r>
    </w:p>
  </w:endnote>
  <w:endnote w:type="continuationSeparator" w:id="0">
    <w:p w14:paraId="55E607CA" w14:textId="77777777" w:rsidR="0022249A" w:rsidRDefault="0022249A" w:rsidP="0076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85E66" w14:textId="77777777" w:rsidR="0022249A" w:rsidRDefault="0022249A" w:rsidP="00766585">
      <w:r>
        <w:separator/>
      </w:r>
    </w:p>
  </w:footnote>
  <w:footnote w:type="continuationSeparator" w:id="0">
    <w:p w14:paraId="480BC117" w14:textId="77777777" w:rsidR="0022249A" w:rsidRDefault="0022249A" w:rsidP="00766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685"/>
    <w:rsid w:val="0014597F"/>
    <w:rsid w:val="0022249A"/>
    <w:rsid w:val="00446E7C"/>
    <w:rsid w:val="004B2161"/>
    <w:rsid w:val="004B4570"/>
    <w:rsid w:val="004D2C5F"/>
    <w:rsid w:val="005359AB"/>
    <w:rsid w:val="00550092"/>
    <w:rsid w:val="006175F5"/>
    <w:rsid w:val="006C3EC5"/>
    <w:rsid w:val="00766585"/>
    <w:rsid w:val="0077426A"/>
    <w:rsid w:val="009966A4"/>
    <w:rsid w:val="00A12F90"/>
    <w:rsid w:val="00BD0AB8"/>
    <w:rsid w:val="00C12391"/>
    <w:rsid w:val="00D10685"/>
    <w:rsid w:val="00D42F7D"/>
    <w:rsid w:val="00DA4D7B"/>
    <w:rsid w:val="00E376A8"/>
    <w:rsid w:val="00E56CB7"/>
    <w:rsid w:val="00E659D1"/>
    <w:rsid w:val="00FD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BB448"/>
  <w15:chartTrackingRefBased/>
  <w15:docId w15:val="{728E8BC1-E726-40C1-9AD0-B2C58DF7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58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5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5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585"/>
    <w:rPr>
      <w:sz w:val="18"/>
      <w:szCs w:val="18"/>
    </w:rPr>
  </w:style>
  <w:style w:type="character" w:customStyle="1" w:styleId="Char1">
    <w:name w:val="纯文本 Char"/>
    <w:link w:val="a5"/>
    <w:uiPriority w:val="99"/>
    <w:rsid w:val="00766585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766585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766585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17</cp:revision>
  <dcterms:created xsi:type="dcterms:W3CDTF">2021-07-18T06:06:00Z</dcterms:created>
  <dcterms:modified xsi:type="dcterms:W3CDTF">2021-08-02T02:11:00Z</dcterms:modified>
</cp:coreProperties>
</file>