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4332E" w14:textId="551B64DF" w:rsidR="00FD3481" w:rsidRDefault="00FD3481" w:rsidP="00FD3481">
      <w:pPr>
        <w:autoSpaceDE w:val="0"/>
        <w:autoSpaceDN w:val="0"/>
        <w:adjustRightInd w:val="0"/>
        <w:spacing w:line="300" w:lineRule="auto"/>
        <w:jc w:val="center"/>
        <w:rPr>
          <w:b/>
          <w:bCs/>
          <w:sz w:val="32"/>
          <w:szCs w:val="32"/>
        </w:rPr>
      </w:pPr>
      <w:r w:rsidRPr="00CF76B5">
        <w:rPr>
          <w:rFonts w:hint="eastAsia"/>
          <w:b/>
          <w:bCs/>
          <w:sz w:val="32"/>
          <w:szCs w:val="32"/>
        </w:rPr>
        <w:t>部编版一年级上册语文第三单元复习（习题）</w:t>
      </w:r>
    </w:p>
    <w:p w14:paraId="0BDED10A" w14:textId="77777777" w:rsidR="00CF76B5" w:rsidRPr="00CF76B5" w:rsidRDefault="00CF76B5" w:rsidP="00FD3481">
      <w:pPr>
        <w:autoSpaceDE w:val="0"/>
        <w:autoSpaceDN w:val="0"/>
        <w:adjustRightInd w:val="0"/>
        <w:spacing w:line="300" w:lineRule="auto"/>
        <w:jc w:val="center"/>
        <w:rPr>
          <w:rFonts w:asciiTheme="minorEastAsia" w:eastAsiaTheme="minorEastAsia" w:hAnsiTheme="minorEastAsia"/>
          <w:bCs/>
          <w:kern w:val="0"/>
          <w:sz w:val="32"/>
          <w:szCs w:val="32"/>
          <w:lang w:val="zh-CN"/>
        </w:rPr>
      </w:pPr>
    </w:p>
    <w:p w14:paraId="519E94BA" w14:textId="27BB89DA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一、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fēn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分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fēn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分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tián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填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tián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填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4BBC7BC3" w14:textId="77777777" w:rsidR="00067180" w:rsidRPr="00D05965" w:rsidRDefault="009E7D80" w:rsidP="00D05965">
      <w:pPr>
        <w:widowControl/>
        <w:spacing w:line="360" w:lineRule="auto"/>
        <w:jc w:val="left"/>
        <w:rPr>
          <w:rFonts w:asciiTheme="minorEastAsia" w:eastAsiaTheme="minorEastAsia" w:hAnsiTheme="minorEastAsia" w:cs="宋体"/>
          <w:bCs/>
          <w:kern w:val="0"/>
          <w:sz w:val="24"/>
          <w:lang w:bidi="ar"/>
        </w:rPr>
      </w:pPr>
      <w:r w:rsidRPr="00D05965">
        <w:rPr>
          <w:rFonts w:asciiTheme="minorEastAsia" w:eastAsiaTheme="minorEastAsia" w:hAnsiTheme="minorEastAsia" w:cs="宋体"/>
          <w:bCs/>
          <w:noProof/>
          <w:kern w:val="0"/>
          <w:sz w:val="24"/>
        </w:rPr>
        <w:drawing>
          <wp:inline distT="0" distB="0" distL="0" distR="0" wp14:anchorId="1523F014" wp14:editId="1EBDEA3D">
            <wp:extent cx="3108960" cy="642620"/>
            <wp:effectExtent l="0" t="0" r="152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93"/>
                    <a:stretch>
                      <a:fillRect/>
                    </a:stretch>
                  </pic:blipFill>
                  <pic:spPr>
                    <a:xfrm>
                      <a:off x="0" y="0"/>
                      <a:ext cx="3247136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4B9AA" w14:textId="77777777" w:rsidR="00067180" w:rsidRPr="00D05965" w:rsidRDefault="009E7D80" w:rsidP="00D05965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Cs/>
          <w:kern w:val="0"/>
          <w:sz w:val="24"/>
          <w:lang w:bidi="ar"/>
        </w:rPr>
      </w:pPr>
      <w:r w:rsidRPr="00D05965">
        <w:rPr>
          <w:rFonts w:asciiTheme="minorEastAsia" w:eastAsiaTheme="minorEastAsia" w:hAnsiTheme="minorEastAsia" w:cs="宋体"/>
          <w:bCs/>
          <w:kern w:val="0"/>
          <w:sz w:val="24"/>
          <w:lang w:bidi="ar"/>
        </w:rPr>
        <w:t>韵母</w:t>
      </w:r>
      <w:r w:rsidRPr="00D05965">
        <w:rPr>
          <w:rFonts w:asciiTheme="minorEastAsia" w:eastAsiaTheme="minorEastAsia" w:hAnsiTheme="minorEastAsia" w:cs="宋体" w:hint="eastAsia"/>
          <w:bCs/>
          <w:kern w:val="0"/>
          <w:sz w:val="24"/>
          <w:lang w:bidi="ar"/>
        </w:rPr>
        <w:t>：</w:t>
      </w:r>
      <w:r w:rsidRPr="00D05965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76CFD7C2" wp14:editId="1E95371F">
            <wp:extent cx="3049905" cy="39179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5739" cy="403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36FB9" w14:textId="77777777" w:rsidR="00067180" w:rsidRPr="00D05965" w:rsidRDefault="009E7D80" w:rsidP="00D05965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Cs/>
          <w:kern w:val="0"/>
          <w:sz w:val="24"/>
          <w:lang w:bidi="ar"/>
        </w:rPr>
      </w:pPr>
      <w:r w:rsidRPr="00D05965">
        <w:rPr>
          <w:rFonts w:asciiTheme="minorEastAsia" w:eastAsiaTheme="minorEastAsia" w:hAnsiTheme="minorEastAsia" w:cs="宋体" w:hint="eastAsia"/>
          <w:bCs/>
          <w:kern w:val="0"/>
          <w:sz w:val="24"/>
          <w:lang w:bidi="ar"/>
        </w:rPr>
        <w:t>整体认读音节：</w:t>
      </w:r>
      <w:r w:rsidRPr="00D05965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5D706DA9" wp14:editId="3D2BDE96">
            <wp:extent cx="3362325" cy="4476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1D231" w14:textId="260A037D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二、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zhào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照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yànɡ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样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zǐ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子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xiě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写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xiě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写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73796E4D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kuài→（k）-（u）-（ài）</w:t>
      </w:r>
    </w:p>
    <w:p w14:paraId="14896B46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guō→（    ）-（    ）-（    ）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  <w:t xml:space="preserve">xuān→（    ）-（    ）-（    ） </w:t>
      </w:r>
    </w:p>
    <w:p w14:paraId="76E51419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x-ǜ→（xǜ）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  <w:t>q-ǚ→（    ）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  <w:t>m-ù→（    ）</w:t>
      </w:r>
    </w:p>
    <w:p w14:paraId="4D4101B6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h-u-ā→（    ）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  <w:t>j-ü-ān→（    ）</w:t>
      </w:r>
    </w:p>
    <w:p w14:paraId="51EB7C0E" w14:textId="6AC068AA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三、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tú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图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bǎ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把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yīn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音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jié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节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bǔ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补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chōnɡ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充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wán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完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zhěnɡ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整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。</w:t>
      </w:r>
    </w:p>
    <w:p w14:paraId="5203163A" w14:textId="77777777" w:rsidR="00067180" w:rsidRPr="00D05965" w:rsidRDefault="009E7D80" w:rsidP="00D05965">
      <w:pPr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5706F370" wp14:editId="40B5EC73">
            <wp:extent cx="3850640" cy="10001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2000" contrast="30000"/>
                    </a:blip>
                    <a:srcRect r="42495"/>
                    <a:stretch>
                      <a:fillRect/>
                    </a:stretch>
                  </pic:blipFill>
                  <pic:spPr>
                    <a:xfrm>
                      <a:off x="0" y="0"/>
                      <a:ext cx="3942482" cy="10239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8938C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________ān y________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________mǐ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________ǎo________iú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</w:p>
    <w:p w14:paraId="3BC151F4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1E3CCCAC" wp14:editId="1D84B49C">
            <wp:extent cx="2904490" cy="1028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2000" contrast="30000"/>
                    </a:blip>
                    <a:srcRect l="57829"/>
                    <a:stretch>
                      <a:fillRect/>
                    </a:stretch>
                  </pic:blipFill>
                  <pic:spPr>
                    <a:xfrm>
                      <a:off x="0" y="0"/>
                      <a:ext cx="2973883" cy="10532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1CD4B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________ú_______ao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/>
          <w:bCs/>
          <w:kern w:val="0"/>
          <w:sz w:val="24"/>
        </w:rPr>
        <w:tab/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l________ch________</w:t>
      </w:r>
    </w:p>
    <w:p w14:paraId="62DD6CF1" w14:textId="0CC394AF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四、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pīn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拼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pīn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拼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fēn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分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</w:rPr>
              <w:t>fēn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分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462BC2CF" w14:textId="17DD52BF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20BC312C" w14:textId="6EB718E8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014377C4" w14:textId="14565ADF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4FE8C71F" w14:textId="302BD8C0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1D270FE0" w14:textId="7E98BAD8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4444F2B2" w14:textId="241F64D1" w:rsidR="00BE2E55" w:rsidRPr="00D05965" w:rsidRDefault="00BE2E55" w:rsidP="00D059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p w14:paraId="636B6AB5" w14:textId="2AE99838" w:rsidR="00BE2E55" w:rsidRPr="00D05965" w:rsidRDefault="00BE2E55" w:rsidP="00D05965">
      <w:pPr>
        <w:tabs>
          <w:tab w:val="left" w:pos="4000"/>
        </w:tabs>
        <w:spacing w:line="360" w:lineRule="auto"/>
        <w:rPr>
          <w:rFonts w:asciiTheme="minorEastAsia" w:eastAsiaTheme="minorEastAsia" w:hAnsiTheme="minorEastAsia"/>
          <w:bCs/>
          <w:sz w:val="24"/>
        </w:rPr>
      </w:pPr>
      <w:r w:rsidRPr="00D05965">
        <w:rPr>
          <w:rFonts w:asciiTheme="minorEastAsia" w:eastAsiaTheme="minorEastAsia" w:hAnsiTheme="minorEastAsia"/>
          <w:bCs/>
          <w:sz w:val="24"/>
        </w:rPr>
        <w:tab/>
      </w:r>
    </w:p>
    <w:p w14:paraId="63A94A51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 w:hint="eastAsia"/>
          <w:bCs/>
          <w:noProof/>
          <w:kern w:val="0"/>
          <w:sz w:val="24"/>
        </w:rPr>
        <w:drawing>
          <wp:inline distT="0" distB="0" distL="114300" distR="114300" wp14:anchorId="07117B26" wp14:editId="44AE164E">
            <wp:extent cx="5261610" cy="21812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8" cy="219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5046D" w14:textId="7AE93E73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五、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tú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图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lián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连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lián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连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1FD7C53B" w14:textId="77777777" w:rsidR="00067180" w:rsidRPr="00D05965" w:rsidRDefault="009E7D80" w:rsidP="00D05965">
      <w:pPr>
        <w:spacing w:line="360" w:lineRule="auto"/>
        <w:rPr>
          <w:rFonts w:asciiTheme="minorEastAsia" w:eastAsiaTheme="minorEastAsia" w:hAnsiTheme="minorEastAsia"/>
          <w:bCs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659A7C56" wp14:editId="72A0CC73">
            <wp:extent cx="4062095" cy="23336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302" cy="235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6372F" w14:textId="01014ED4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六、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ér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儿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ɡē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歌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zuò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做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xí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习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tí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题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706FDC3D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ind w:left="3780" w:firstLine="420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xiǎo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小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hǎi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海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luó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螺</w:t>
            </w:r>
          </w:rubyBase>
        </w:ruby>
      </w:r>
    </w:p>
    <w:p w14:paraId="0E610C05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xiǎo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小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hǎi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海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luó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螺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xiànɡ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像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xiǎo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小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wū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屋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wū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dǐnɡ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顶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shànɡ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上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yǒu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有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shàn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扇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chuānɡ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窗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kāi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chuānɡ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窗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hù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户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，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ɡàn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干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shén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什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me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么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？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kān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yuè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月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luò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落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hé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和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distributeSpace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rì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日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distributeSpace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chū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出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3C16D909" w14:textId="36EE0D56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1</w:t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.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quān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圈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chū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出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ér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儿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ɡē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歌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zhōnɡ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中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de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的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zhěnɡ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整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tǐ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体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rèn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认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yīn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音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jié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节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5390F11B" w14:textId="4653240D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2</w:t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.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yònɡ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用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“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_______</w:t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”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huà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chū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出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ér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儿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ɡē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歌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zhōnɡ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中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de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的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qīnɡ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轻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shēnɡ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声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yīn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音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jié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节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</w:p>
    <w:p w14:paraId="7A7E738B" w14:textId="0DAFA59C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  <w:lang w:val="zh-CN"/>
        </w:rPr>
      </w:pP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lastRenderedPageBreak/>
        <w:t>七、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wǒ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我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huì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会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kàn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看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tú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图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lián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连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cí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词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chénɡ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成</w:t>
            </w:r>
          </w:rubyBase>
        </w:ruby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ruby>
          <w:rubyPr>
            <w:rubyAlign w:val="center"/>
            <w:hps w:val="16"/>
            <w:hpsRaise w:val="22"/>
            <w:hpsBaseText w:val="24"/>
            <w:lid w:val="zh-CN"/>
          </w:rubyPr>
          <w:rt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jù</w:t>
            </w:r>
          </w:rt>
          <w:rubyBase>
            <w:r w:rsidR="009E7D80" w:rsidRPr="00D05965">
              <w:rPr>
                <w:rFonts w:asciiTheme="minorEastAsia" w:eastAsiaTheme="minorEastAsia" w:hAnsiTheme="minorEastAsia" w:hint="eastAsia"/>
                <w:bCs/>
                <w:kern w:val="0"/>
                <w:sz w:val="24"/>
                <w:lang w:val="zh-CN"/>
              </w:rPr>
              <w:t>句</w:t>
            </w:r>
          </w:rubyBase>
        </w:ruby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。</w:t>
      </w:r>
      <w:bookmarkStart w:id="0" w:name="_GoBack"/>
      <w:bookmarkEnd w:id="0"/>
    </w:p>
    <w:p w14:paraId="60239A6C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jc w:val="left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noProof/>
          <w:kern w:val="0"/>
          <w:sz w:val="24"/>
        </w:rPr>
        <w:drawing>
          <wp:inline distT="0" distB="0" distL="0" distR="0" wp14:anchorId="1DD0567C" wp14:editId="5C928C84">
            <wp:extent cx="4027805" cy="2673985"/>
            <wp:effectExtent l="0" t="0" r="10795" b="1206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780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8160C" w14:textId="77777777" w:rsidR="00067180" w:rsidRPr="00D05965" w:rsidRDefault="009E7D80" w:rsidP="00D05965">
      <w:pPr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</w:rPr>
        <w:br w:type="page"/>
      </w:r>
    </w:p>
    <w:p w14:paraId="20AC715B" w14:textId="2E63FED4" w:rsidR="005B5669" w:rsidRPr="00D05965" w:rsidRDefault="005B5669" w:rsidP="00D05965">
      <w:pPr>
        <w:autoSpaceDE w:val="0"/>
        <w:autoSpaceDN w:val="0"/>
        <w:adjustRightInd w:val="0"/>
        <w:spacing w:line="360" w:lineRule="auto"/>
        <w:jc w:val="center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lastRenderedPageBreak/>
        <w:t>参考答案</w:t>
      </w:r>
    </w:p>
    <w:p w14:paraId="1ED5C40B" w14:textId="75F705F5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一</w:t>
      </w:r>
      <w:r w:rsidRPr="00D05965">
        <w:rPr>
          <w:rFonts w:asciiTheme="minorEastAsia" w:eastAsiaTheme="minorEastAsia" w:hAnsiTheme="minorEastAsia" w:hint="eastAsia"/>
          <w:bCs/>
          <w:kern w:val="0"/>
          <w:sz w:val="24"/>
          <w:lang w:val="zh-CN"/>
        </w:rPr>
        <w:t>、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韵母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ai    ie    ei    er    in    ao    ou</w:t>
      </w:r>
    </w:p>
    <w:p w14:paraId="09CEAAEC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整体认读音节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ye    yin    ri    wu    yun    chi    yuan</w:t>
      </w:r>
    </w:p>
    <w:p w14:paraId="587FD9CD" w14:textId="57BF825D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二、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g-u-ō    x-ü-ān    qǚ    mù    huā    juān</w:t>
      </w:r>
    </w:p>
    <w:p w14:paraId="3BD384E9" w14:textId="68F915FB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三、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sh    áng    yù    l    n    p    t    ún    uán</w:t>
      </w:r>
    </w:p>
    <w:p w14:paraId="3C9EA6A7" w14:textId="36CD3A1E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四、鸟类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yīng    wǔ    kǒng    què    xiān    hè</w:t>
      </w:r>
    </w:p>
    <w:p w14:paraId="2D6C1D80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兽类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shī    zi    lǎo    hǔ    dà    xiàng</w:t>
      </w:r>
    </w:p>
    <w:p w14:paraId="27B48042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食品类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bǐng    gān    shǔ    tiáo    miàn    bāo</w:t>
      </w:r>
    </w:p>
    <w:p w14:paraId="52A925C3" w14:textId="7A3B5501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五、略</w:t>
      </w:r>
    </w:p>
    <w:p w14:paraId="3E1A961D" w14:textId="77777777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六、</w:t>
      </w:r>
    </w:p>
    <w:p w14:paraId="1CFD9C12" w14:textId="51390BD6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</w:rPr>
        <w:t>1.</w:t>
      </w: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圈出</w:t>
      </w:r>
      <w:r w:rsidRPr="00D05965">
        <w:rPr>
          <w:rFonts w:asciiTheme="minorEastAsia" w:eastAsiaTheme="minorEastAsia" w:hAnsiTheme="minorEastAsia"/>
          <w:bCs/>
          <w:kern w:val="0"/>
          <w:sz w:val="24"/>
        </w:rPr>
        <w:t>：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wū    yuè    rì</w:t>
      </w:r>
    </w:p>
    <w:p w14:paraId="48592798" w14:textId="3E0E1E7D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</w:rPr>
        <w:t>2.</w:t>
      </w:r>
      <w:r w:rsidR="00BE2E55" w:rsidRPr="00D05965">
        <w:rPr>
          <w:rFonts w:asciiTheme="minorEastAsia" w:eastAsiaTheme="minorEastAsia" w:hAnsiTheme="minorEastAsia" w:cs="方正舒体" w:hint="eastAsia"/>
          <w:bCs/>
          <w:kern w:val="0"/>
          <w:sz w:val="24"/>
          <w:u w:val="single"/>
        </w:rPr>
        <w:t xml:space="preserve"> 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  <w:u w:val="single"/>
        </w:rPr>
        <w:t>hu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 xml:space="preserve">    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  <w:u w:val="single"/>
        </w:rPr>
        <w:t>me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 xml:space="preserve">    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  <w:u w:val="single"/>
        </w:rPr>
        <w:t>kan</w:t>
      </w:r>
    </w:p>
    <w:p w14:paraId="7A43C686" w14:textId="7860A592" w:rsidR="00067180" w:rsidRPr="00D05965" w:rsidRDefault="009E7D80" w:rsidP="00D05965">
      <w:pPr>
        <w:autoSpaceDE w:val="0"/>
        <w:autoSpaceDN w:val="0"/>
        <w:adjustRightInd w:val="0"/>
        <w:spacing w:line="360" w:lineRule="auto"/>
        <w:rPr>
          <w:rFonts w:asciiTheme="minorEastAsia" w:eastAsiaTheme="minorEastAsia" w:hAnsiTheme="minorEastAsia" w:cs="方正舒体"/>
          <w:bCs/>
          <w:kern w:val="0"/>
          <w:sz w:val="24"/>
        </w:rPr>
      </w:pPr>
      <w:r w:rsidRPr="00D05965">
        <w:rPr>
          <w:rFonts w:asciiTheme="minorEastAsia" w:eastAsiaTheme="minorEastAsia" w:hAnsiTheme="minorEastAsia"/>
          <w:bCs/>
          <w:kern w:val="0"/>
          <w:sz w:val="24"/>
          <w:lang w:val="zh-CN"/>
        </w:rPr>
        <w:t>七、</w:t>
      </w:r>
      <w:r w:rsidRPr="00D05965">
        <w:rPr>
          <w:rFonts w:asciiTheme="minorEastAsia" w:eastAsiaTheme="minorEastAsia" w:hAnsiTheme="minorEastAsia" w:cs="方正舒体" w:hint="eastAsia"/>
          <w:bCs/>
          <w:kern w:val="0"/>
          <w:sz w:val="24"/>
        </w:rPr>
        <w:t>chūn    tiān    lái    le，xiǎo    gū    niang    zài    cǎo    dì    shàng    bǔ    hú    dié</w:t>
      </w:r>
    </w:p>
    <w:sectPr w:rsidR="00067180" w:rsidRPr="00D05965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26903" w14:textId="77777777" w:rsidR="002813C6" w:rsidRDefault="002813C6">
      <w:r>
        <w:separator/>
      </w:r>
    </w:p>
  </w:endnote>
  <w:endnote w:type="continuationSeparator" w:id="0">
    <w:p w14:paraId="735027A7" w14:textId="77777777" w:rsidR="002813C6" w:rsidRDefault="0028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8F743" w14:textId="77777777" w:rsidR="002813C6" w:rsidRDefault="002813C6">
      <w:r>
        <w:separator/>
      </w:r>
    </w:p>
  </w:footnote>
  <w:footnote w:type="continuationSeparator" w:id="0">
    <w:p w14:paraId="38EB8E22" w14:textId="77777777" w:rsidR="002813C6" w:rsidRDefault="00281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234A28"/>
    <w:rsid w:val="0000396D"/>
    <w:rsid w:val="0003176B"/>
    <w:rsid w:val="00067180"/>
    <w:rsid w:val="00070A55"/>
    <w:rsid w:val="00085118"/>
    <w:rsid w:val="00146ADE"/>
    <w:rsid w:val="00184988"/>
    <w:rsid w:val="001A4B8A"/>
    <w:rsid w:val="001B2DCC"/>
    <w:rsid w:val="00220AF6"/>
    <w:rsid w:val="002813C6"/>
    <w:rsid w:val="00283550"/>
    <w:rsid w:val="00301357"/>
    <w:rsid w:val="00341BE3"/>
    <w:rsid w:val="003425B0"/>
    <w:rsid w:val="003E38B2"/>
    <w:rsid w:val="00466BD0"/>
    <w:rsid w:val="00476397"/>
    <w:rsid w:val="00501358"/>
    <w:rsid w:val="00556349"/>
    <w:rsid w:val="00585EE3"/>
    <w:rsid w:val="005A04DC"/>
    <w:rsid w:val="005A69A7"/>
    <w:rsid w:val="005B5669"/>
    <w:rsid w:val="00623D49"/>
    <w:rsid w:val="006715D5"/>
    <w:rsid w:val="0067396E"/>
    <w:rsid w:val="006D60CE"/>
    <w:rsid w:val="006F0328"/>
    <w:rsid w:val="0073059A"/>
    <w:rsid w:val="0074718F"/>
    <w:rsid w:val="007653D1"/>
    <w:rsid w:val="007A7AE3"/>
    <w:rsid w:val="007F0E34"/>
    <w:rsid w:val="00825D05"/>
    <w:rsid w:val="0083100D"/>
    <w:rsid w:val="00860E5E"/>
    <w:rsid w:val="008D36D5"/>
    <w:rsid w:val="00933F9F"/>
    <w:rsid w:val="00934A99"/>
    <w:rsid w:val="00957B43"/>
    <w:rsid w:val="009E7D80"/>
    <w:rsid w:val="009F16CD"/>
    <w:rsid w:val="00A656B2"/>
    <w:rsid w:val="00A9201E"/>
    <w:rsid w:val="00AE3A94"/>
    <w:rsid w:val="00AF3F37"/>
    <w:rsid w:val="00AF4B03"/>
    <w:rsid w:val="00B32E5D"/>
    <w:rsid w:val="00B545F0"/>
    <w:rsid w:val="00B71752"/>
    <w:rsid w:val="00BE2E55"/>
    <w:rsid w:val="00BE4558"/>
    <w:rsid w:val="00C32AEE"/>
    <w:rsid w:val="00CC1A19"/>
    <w:rsid w:val="00CC6871"/>
    <w:rsid w:val="00CE336C"/>
    <w:rsid w:val="00CF76B5"/>
    <w:rsid w:val="00D04752"/>
    <w:rsid w:val="00D05965"/>
    <w:rsid w:val="00D238A7"/>
    <w:rsid w:val="00D45F0A"/>
    <w:rsid w:val="00D617F6"/>
    <w:rsid w:val="00D724B7"/>
    <w:rsid w:val="00E32AAC"/>
    <w:rsid w:val="00E62286"/>
    <w:rsid w:val="00E86096"/>
    <w:rsid w:val="00EA6D6F"/>
    <w:rsid w:val="00ED0698"/>
    <w:rsid w:val="00EE0ABF"/>
    <w:rsid w:val="00F227AF"/>
    <w:rsid w:val="00F82908"/>
    <w:rsid w:val="00FA13FF"/>
    <w:rsid w:val="00FC5D78"/>
    <w:rsid w:val="00FD3481"/>
    <w:rsid w:val="13234A28"/>
    <w:rsid w:val="15F92222"/>
    <w:rsid w:val="3225569B"/>
    <w:rsid w:val="35D50B4D"/>
    <w:rsid w:val="53A437E6"/>
    <w:rsid w:val="5B1B1FE2"/>
    <w:rsid w:val="5E6D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112789"/>
  <w15:docId w15:val="{6D9C3E93-C95F-40BA-A09C-273038A3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link w:val="a3"/>
    <w:uiPriority w:val="99"/>
    <w:qFormat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938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zhij</cp:lastModifiedBy>
  <cp:revision>18</cp:revision>
  <cp:lastPrinted>2019-07-30T02:05:00Z</cp:lastPrinted>
  <dcterms:created xsi:type="dcterms:W3CDTF">2019-07-22T10:31:00Z</dcterms:created>
  <dcterms:modified xsi:type="dcterms:W3CDTF">2021-07-28T01:58:00Z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MTWinEqns">
    <vt:bool>true</vt:bool>
  </property>
</Properties>
</file>