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习作：变形记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1.发挥想象，把变形后的经历写清楚，培养想象能力。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2.结合《花之歌》中的想象的运用，构思有波折的故事情节，把变形后的经历写具体，增强文章的趣味性。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3.运用人物的动作、语言、心理等各种描写方法，表现人物的性格特点，增强文章的画面感。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发挥想象，构思有波折的故事情节，把变形后的经历写具体，增强文章的趣味性。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人物的动作、语言、心理等各种描写方法，表现人物的性格特点，增强文章的画面感。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一、预习习作内容，尝试提出问题。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二、了解如何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运用人物的动作、语言、心理等各种描写方法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三、发挥想象，如何把变形的经历写清楚，培养想象能力。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本次习作的要求是什么？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一、导入新课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花之歌》这首散文诗采用第一人称的写法，把花想象成大自然的话语、星星、诸元素之女、亲友之间交往的礼品、婚礼的冠冕及生者赠予死者最后的祭献，讲述了花的成长与芬芳以及花的凋谢，表现了花积极乐观的人生态度，展现了花的高尚精神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2.《花之歌》是花的自述，想象奇特。如果你有这样的机会，把自己变成另一种事物，会发生什么呢？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人的思维、想象就是奇特。（课件出示）你可以变得很小，如一只蚂蚁，一棵草，一粒石子；也可以变得很大，如一头大象，一辆汽车，甚至是一个星球。变形后，你生活的世界将随之发生变化。这节课，我们就挥舞着自己手中的魔法棒，让自己变一变，变成另外一种东西，描绘一下变形后的世界。出示题目：变形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借助影像，聊出素材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1.如果你变成了自己想变成的一种东西，会发生什么呢？变形后，你的世界也随之发生改变。请在作文本上描绘“你”的世界。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课件出示画面：如果你变成一只蚂蚁，可以在笔杆上散步，可以在书桌上探险；可能会结交几位蚂蚁朋友，可能会跟着哪只小昆虫去探索一个全新的世界……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如果你变成一盏路灯，你将无法移动，每天都有形形色色的人从你面前走过，你会看到很多发生在路上的故事……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2.变一次身可不容易，我们都想过得很精彩、很有趣味。那么，你们认为这些事情哪些比较有趣，故事性比较强呢？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3.组内交流评价：结合课文《花之歌》想一想，这首散文诗在表达上有什么特点？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（1）小组派代表汇报小组交流结果，教师相机点拨指导：作者充分发挥丰富的想象，运用比喻、拟人、排比等修辞手法，将一个花的世界生动地展现在我们面前。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（2）我们再想一想，能不能像《花之歌》的作者一样，去用另一种事物的眼光去看周围的事物？你想把自己变成什么？为什么？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（3）指导学生大胆想象一下，既可以把自己想象成大的东西，也可以想象成小的东西，同桌互相说一说。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【认真倾听，相互评价】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评价围绕以下问题展开：变形后的经历或奇遇是否超出了你的想象？是否够奇特？他（她）描绘的世界是否符合这种东西（如蚂蚁）的特点？变形后的世界里哪一点让你最喜欢？是不是运用了联想与想象，融入了自身的感受？你有什么好的建议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2.交流评价：你觉得他（她）变形后的世界有趣吗？情节曲折吗？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小结：想象奇特的选材、曲折生动的故事情节是编出好故事的重要条件。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【创编故事，激发兴趣】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1.上节课，我们运用手中的魔法棒，把自己变成了一个新的身份。接下来，让我们挥动魔法棒，带上你的魔法笔，用自己的新身份描绘周围的世界，讲述变形后奇特的经历。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2.出示课件：变形以后，你会在哪里？你会怎样生活？你周围的世界是怎样的？你观察到了哪些有意义的事物？它们是怎样生活的？同桌之间说一说。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3.学生创编自己的第一段奇特经历。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【选择片段，尝试习作】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1.先写一段奇特的经历。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2.指名读，全班分享评价：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（1）他（她）变形后的经历是否符合这种东西（如蚂蚁）的特点？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（2）情节是否够奇特和曲折？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（3）语言能吸引你吗？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【佳作赏读，交流评价】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1.教师发现，在同学们的笔下，那风霜雨雪都拥有了鲜活的生命。现在请几位同学把他们的作品读给大家听。其他同学用心听，想一想他们为什么能写得这样好。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2.请作者一一上讲台朗读他们的片段。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3.师生共同评议。教师适时引导评价。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【着手修改，比照赏析】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1.相信刚才的欣赏与评价，对大家有很大的启发和帮助。请同学们拿起笔，对自己的习作进行修改。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2.教师进行巡视与指导，发现经过修改后有很大改善的典型习作。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3.请“修改典型”（第一个环节上来交流的同学除外）上台朗读自己前后不同的语句或片段并简要解释这样修改的原因。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【完成习作，评价修改】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1.故事有趣吗？情节发展是否有转折？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2.你能想象出文章所描写的场景，在脑子里形成画面吗？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3.你能不能体会小主人公当时的心情和情感？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4.再次修改自己的习作，清楚认真地抄写在作文本上。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1.[审题训练]审一审,填一填,明确本次习作的任务。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(1)审清题材：这篇习作属于         的习作。(现实  想象)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(2)审清内容：这篇习作的主题“变形记”是把自己变成另一个东西，可以是一只蚂蚁，一头长颈鹿、一个星球，还可以是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[选材训练]下面的素材，哪些可以成为这篇习作的备选内容呢? (打“√”)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①月球自述(     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②我是一只快乐的壁虎(     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③游在海里的日子(     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④狐狸变形记(     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⑤那天,我成了风的孩子(     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⑥未来的宇宙(     )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3.[思路训练]填一填,理清并确定本次习作的思路。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(1)我初步拟定的题目: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(2)本次习作的主要内容                                        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(3)本次习作的要点:                                           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4.【写法训练】通过下面阅读和练习体会写好这篇习作的方法。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假如我是一只小鸟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假如我是一只小鸟假如                     我是一只小鸟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我愿孤身飞遍天涯海角                    我要飞得和天一样高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歌唱或者流泪                            告诉顽皮的雨点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为真理也为这片朴实的土地        轻轻地不要打湿树上温暖的巢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假如我是一只小鸟                       假如我是一只小鸟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我愿和云儿流浪                        不会在乎自己有多么小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采撷四季的每一片美丽                  因为我有自己的骄傲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托付给微风                          那就是在我有生的日子里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捎给我曾栖息过的柳枝                       每一分每一秒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曾亲吻过的湖面                               始终飞翔在天空的怀抱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(1)如果把上面的诗歌改编成一篇文章，文中的“我”变成了小鸟后都做了些什么呢?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(2)假如你和白云去流浪，你会看到什么?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(3)假如你变成了一只小鸟，你觉得回到家时爸爸妈妈还认识你吗?你怎么吃饭?怎么睡觉?怎么跟爸爸妈妈交流呢?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_______________________________________________________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(4)假如你飞得和天一样高，你会是什么感觉?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1.联系生活经验展开想象，把自己变成另一种事物。</w:t>
      </w:r>
    </w:p>
    <w:p>
      <w:pPr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2.把“变形”后的经历融入自己的感情写下来，把重点部分写详细一些。</w:t>
      </w:r>
    </w:p>
    <w:p>
      <w:pPr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3.可以从教材给出的题目中选择一个，也可以自拟一个有趣的题目。</w:t>
      </w:r>
    </w:p>
    <w:p>
      <w:pPr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4.根据同学的意见，修改自己的习作。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 (1)想象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  ①√②√③√⑤√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 示例:(1)我是一条幸福的蚯蚓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(2)我变成了一条蚯蚓,体验了一天蚯蚓的幸福生活。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(3)重点写我变成蚯蚓之后的生活，要写出“幸福”体现在哪儿。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 (1)孤身飞遍天涯海角歌唱或流泪；和云儿流浪，采撷美丽托付给微风，捎给柳枝和湖面；飞得和天一样高，告诉雨点不要打湿鸟巢。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(2)示例:连绵起伏的高山、无边无际的大海、从各个地方汇聚到学校的小学生在操场上快乐地玩耍。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(3)示例:认识。他们会为我准备专门的碗。他们出去时会把我装进口袋里。我会用人的语言跟爸爸妈妈交流，因为我变成了一只会说人话的小鸟。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(4)示例:感觉我就像一位神仙，飞上了天在腾云驾雾。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4447E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A2979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BE6655"/>
    <w:rsid w:val="00C17F85"/>
    <w:rsid w:val="00C2591F"/>
    <w:rsid w:val="00C87C90"/>
    <w:rsid w:val="00D575E8"/>
    <w:rsid w:val="00D62DA2"/>
    <w:rsid w:val="00D93955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8D37D1D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778217B"/>
    <w:rsid w:val="38432032"/>
    <w:rsid w:val="389B5FD5"/>
    <w:rsid w:val="38DE6C8B"/>
    <w:rsid w:val="390A2C56"/>
    <w:rsid w:val="39C16475"/>
    <w:rsid w:val="39D85D36"/>
    <w:rsid w:val="3A56421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08169BF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2870</Words>
  <Characters>3315</Characters>
  <Lines>28</Lines>
  <Paragraphs>8</Paragraphs>
  <TotalTime>7</TotalTime>
  <ScaleCrop>false</ScaleCrop>
  <LinksUpToDate>false</LinksUpToDate>
  <CharactersWithSpaces>3907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2022-06-02T01:25:57Z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1FD46452F8364B7C98EDAF35BADEFE9B</vt:lpwstr>
  </property>
</Properties>
</file>